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6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bidi w:val="0"/>
        <w:spacing w:before="0" w:after="57"/>
        <w:jc w:val="center"/>
        <w:rPr>
          <w:b/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szCs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p>
      <w:pPr>
        <w:pStyle w:val="Corpo"/>
        <w:bidi w:val="0"/>
        <w:spacing w:before="0" w:after="57"/>
        <w:jc w:val="center"/>
        <w:rPr>
          <w:b/>
          <w:b/>
          <w:bCs/>
          <w:highlight w:val="white"/>
        </w:rPr>
      </w:pPr>
      <w:r>
        <w:rPr>
          <w:b/>
          <w:bCs/>
          <w:highlight w:val="white"/>
        </w:rPr>
      </w:r>
    </w:p>
    <w:tbl>
      <w:tblPr>
        <w:tblW w:w="9525" w:type="dxa"/>
        <w:jc w:val="left"/>
        <w:tblInd w:w="-121" w:type="dxa"/>
        <w:tblCellMar>
          <w:top w:w="0" w:type="dxa"/>
          <w:left w:w="54" w:type="dxa"/>
          <w:bottom w:w="0" w:type="dxa"/>
          <w:right w:w="70" w:type="dxa"/>
        </w:tblCellMar>
      </w:tblPr>
      <w:tblGrid>
        <w:gridCol w:w="9525"/>
      </w:tblGrid>
      <w:tr>
        <w:trPr>
          <w:trHeight w:val="510" w:hRule="atLeast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FFFFFF" w:val="clear"/>
          </w:tcPr>
          <w:p>
            <w:pPr>
              <w:pStyle w:val="Ttulo2"/>
              <w:spacing w:before="40" w:after="40"/>
              <w:rPr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rPr>
                <w:b w:val="false"/>
                <w:bCs w:val="false"/>
                <w:i w:val="false"/>
                <w:sz w:val="12"/>
                <w:szCs w:val="12"/>
              </w:rPr>
              <w:t>PROCEDEMENTO</w:t>
            </w:r>
          </w:p>
          <w:p>
            <w:pPr>
              <w:pStyle w:val="Ttulo1"/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>
      <w:pPr>
        <w:pStyle w:val="Caption"/>
        <w:bidi w:val="0"/>
        <w:spacing w:before="57" w:after="57"/>
        <w:rPr/>
      </w:pPr>
      <w:r>
        <w:rPr/>
        <w:t>DATOS DO SOLICITANTE</w:t>
      </w:r>
    </w:p>
    <w:tbl>
      <w:tblPr>
        <w:tblW w:w="9525" w:type="dxa"/>
        <w:jc w:val="left"/>
        <w:tblInd w:w="-83" w:type="dxa"/>
        <w:tblCellMar>
          <w:top w:w="0" w:type="dxa"/>
          <w:left w:w="54" w:type="dxa"/>
          <w:bottom w:w="0" w:type="dxa"/>
          <w:right w:w="70" w:type="dxa"/>
        </w:tblCellMar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>
        <w:trPr/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A</w:t>
            </w:r>
            <w:r>
              <w:rPr>
                <w:b w:val="false"/>
                <w:bCs w:val="false"/>
                <w:i w:val="false"/>
                <w:sz w:val="14"/>
                <w:szCs w:val="14"/>
              </w:rPr>
              <w:t>PELIDOS:</w:t>
            </w:r>
          </w:p>
          <w:p>
            <w:pPr>
              <w:pStyle w:val="Normal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729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0" w:name="__Fieldmark__7596_19503909043"/>
            <w:bookmarkStart w:id="1" w:name="__Fieldmark__14446_19503909043"/>
            <w:bookmarkStart w:id="2" w:name="__Fieldmark__4729_439677549"/>
            <w:bookmarkEnd w:id="0"/>
            <w:bookmarkEnd w:id="1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NOME:</w:t>
            </w:r>
          </w:p>
          <w:p>
            <w:pPr>
              <w:pStyle w:val="Normal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747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5" w:name="__Fieldmark__7605_19503909043"/>
            <w:bookmarkStart w:id="6" w:name="__Fieldmark__14458_19503909043"/>
            <w:bookmarkStart w:id="7" w:name="__Fieldmark__4747_439677549"/>
            <w:bookmarkEnd w:id="5"/>
            <w:bookmarkEnd w:id="6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DNI:</w:t>
            </w:r>
          </w:p>
          <w:p>
            <w:pPr>
              <w:pStyle w:val="Normal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765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rFonts w:cs="Arial" w:ascii="Arial" w:hAnsi="Arial"/>
              </w:rPr>
              <w:instrText> FORMTEXT </w:instrText>
            </w:r>
            <w:r>
              <w:rPr>
                <w:sz w:val="14"/>
                <w:szCs w:val="14"/>
                <w:rFonts w:cs="Arial" w:ascii="Arial" w:hAnsi="Arial"/>
              </w:rPr>
              <w:fldChar w:fldCharType="separate"/>
            </w:r>
            <w:bookmarkStart w:id="10" w:name="__Fieldmark__7614_19503909043"/>
            <w:bookmarkStart w:id="11" w:name="__Fieldmark__14470_19503909043"/>
            <w:bookmarkStart w:id="12" w:name="__Fieldmark__4765_439677549"/>
            <w:bookmarkEnd w:id="10"/>
            <w:bookmarkEnd w:id="11"/>
            <w:r>
              <w:rPr>
                <w:rFonts w:cs="Arial" w:ascii="Arial" w:hAnsi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Normal"/>
              <w:bidi w:val="0"/>
              <w:spacing w:lineRule="auto" w:line="240" w:before="57" w:after="57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szCs w:val="14"/>
              </w:rPr>
              <w:instrText> FORMCHECKBOX </w:instrText>
            </w:r>
            <w:r>
              <w:rPr>
                <w:sz w:val="14"/>
                <w:szCs w:val="14"/>
              </w:rPr>
              <w:fldChar w:fldCharType="separate"/>
            </w:r>
            <w:bookmarkStart w:id="15" w:name="Casilla112"/>
            <w:bookmarkStart w:id="16" w:name="Unknown"/>
            <w:bookmarkStart w:id="17" w:name="Unknown1101"/>
            <w:bookmarkStart w:id="18" w:name="Unknown273"/>
            <w:bookmarkStart w:id="19" w:name="__Fieldmark__164_2499390054"/>
            <w:bookmarkStart w:id="20" w:name="__Fieldmark__164_2499390054"/>
            <w:bookmarkStart w:id="21" w:name="__Fieldmark__164_2499390054"/>
            <w:bookmarkEnd w:id="15"/>
            <w:bookmarkEnd w:id="16"/>
            <w:bookmarkEnd w:id="17"/>
            <w:bookmarkEnd w:id="18"/>
            <w:bookmarkEnd w:id="21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2" w:name="Unknown1"/>
            <w:bookmarkEnd w:id="22"/>
            <w:r>
              <w:rPr>
                <w:sz w:val="14"/>
                <w:szCs w:val="14"/>
              </w:rPr>
              <w:t xml:space="preserve"> </w:t>
            </w:r>
            <w:bookmarkStart w:id="23" w:name="Unknown312"/>
            <w:bookmarkStart w:id="24" w:name="Unknown274"/>
            <w:bookmarkEnd w:id="23"/>
            <w:bookmarkEnd w:id="24"/>
            <w:r>
              <w:rPr>
                <w:rFonts w:cs="Arial" w:ascii="Arial" w:hAnsi="Arial"/>
                <w:sz w:val="14"/>
                <w:szCs w:val="14"/>
                <w:lang w:val="es-ES"/>
              </w:rPr>
              <w:t>HOME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0" w:right="57" w:hanging="0"/>
              <w:jc w:val="both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szCs w:val="14"/>
              </w:rPr>
              <w:instrText> FORMCHECKBOX </w:instrText>
            </w:r>
            <w:r>
              <w:rPr>
                <w:sz w:val="14"/>
                <w:szCs w:val="14"/>
              </w:rPr>
              <w:fldChar w:fldCharType="separate"/>
            </w:r>
            <w:bookmarkStart w:id="25" w:name="Unknown11"/>
            <w:bookmarkStart w:id="26" w:name="__Fieldmark__180_2499390054"/>
            <w:bookmarkStart w:id="27" w:name="Unknown412"/>
            <w:bookmarkStart w:id="28" w:name="__Fieldmark__180_2499390054"/>
            <w:bookmarkStart w:id="29" w:name="__Fieldmark__180_2499390054"/>
            <w:bookmarkEnd w:id="25"/>
            <w:bookmarkEnd w:id="27"/>
            <w:bookmarkEnd w:id="29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30" w:name="Unknown2111"/>
            <w:bookmarkStart w:id="31" w:name="Unknown512"/>
            <w:bookmarkStart w:id="32" w:name="__Fieldmark__7625_19503909042"/>
            <w:bookmarkStart w:id="33" w:name="__Fieldmark__14491_19503909042"/>
            <w:bookmarkStart w:id="34" w:name="Unknown313"/>
            <w:bookmarkStart w:id="35" w:name="Unknown611"/>
            <w:bookmarkStart w:id="36" w:name="Unknown323"/>
            <w:bookmarkStart w:id="37" w:name="Casilla122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>
              <w:rPr>
                <w:rFonts w:cs="Arial" w:ascii="Arial" w:hAnsi="Arial"/>
                <w:sz w:val="14"/>
                <w:szCs w:val="14"/>
                <w:lang w:val="es-ES"/>
              </w:rPr>
              <w:t>MULLER</w:t>
            </w:r>
          </w:p>
        </w:tc>
      </w:tr>
      <w:tr>
        <w:trPr/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ENDEREZO-LUGAR: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830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38" w:name="__Fieldmark__4830_439677549"/>
            <w:bookmarkStart w:id="39" w:name="Texto14"/>
            <w:bookmarkStart w:id="40" w:name="__Fieldmark__14505_19503909043"/>
            <w:bookmarkEnd w:id="39"/>
            <w:bookmarkEnd w:id="40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41" w:name="Texto114"/>
            <w:bookmarkStart w:id="42" w:name="__Fieldmark__14505_195039090412"/>
            <w:bookmarkEnd w:id="41"/>
            <w:bookmarkEnd w:id="42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CONCELLO: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848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43" w:name="__Fieldmark__7645_19503909043"/>
            <w:bookmarkStart w:id="44" w:name="__Fieldmark__4848_439677549"/>
            <w:bookmarkStart w:id="45" w:name="__Fieldmark__14517_19503909043"/>
            <w:bookmarkEnd w:id="43"/>
            <w:bookmarkEnd w:id="45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46" w:name="__Fieldmark__7645_195039090412"/>
            <w:bookmarkStart w:id="47" w:name="__Fieldmark__14517_195039090412"/>
            <w:bookmarkEnd w:id="46"/>
            <w:bookmarkEnd w:id="47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44"/>
          </w:p>
        </w:tc>
      </w:tr>
      <w:tr>
        <w:trPr/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PROVINCIA: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866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48" w:name="__Fieldmark__7654_19503909043"/>
            <w:bookmarkStart w:id="49" w:name="__Fieldmark__4866_439677549"/>
            <w:bookmarkStart w:id="50" w:name="__Fieldmark__14529_19503909043"/>
            <w:bookmarkEnd w:id="48"/>
            <w:bookmarkEnd w:id="50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1" w:name="__Fieldmark__7654_195039090412"/>
            <w:bookmarkStart w:id="52" w:name="__Fieldmark__14529_195039090412"/>
            <w:bookmarkEnd w:id="51"/>
            <w:bookmarkEnd w:id="52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CÓDIGO POSTAL: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884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53" w:name="__Fieldmark__7663_19503909043"/>
            <w:bookmarkStart w:id="54" w:name="__Fieldmark__14541_19503909043"/>
            <w:bookmarkStart w:id="55" w:name="__Fieldmark__4884_439677549"/>
            <w:bookmarkEnd w:id="53"/>
            <w:bookmarkEnd w:id="54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56" w:name="__Fieldmark__7663_195039090412"/>
            <w:bookmarkStart w:id="57" w:name="__Fieldmark__14541_195039090412"/>
            <w:bookmarkEnd w:id="56"/>
            <w:bookmarkEnd w:id="57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TELÉFONO: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902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58" w:name="__Fieldmark__4902_439677549"/>
            <w:bookmarkStart w:id="59" w:name="__Fieldmark__7672_19503909043"/>
            <w:bookmarkStart w:id="60" w:name="__Fieldmark__14553_19503909043"/>
            <w:bookmarkEnd w:id="59"/>
            <w:bookmarkEnd w:id="60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61" w:name="__Fieldmark__7672_195039090412"/>
            <w:bookmarkStart w:id="62" w:name="__Fieldmark__14553_195039090412"/>
            <w:bookmarkEnd w:id="61"/>
            <w:bookmarkEnd w:id="62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E-MAIL: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920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63" w:name="__Fieldmark__4920_439677549"/>
            <w:bookmarkStart w:id="64" w:name="__Fieldmark__7681_19503909043"/>
            <w:bookmarkStart w:id="65" w:name="__Fieldmark__14565_19503909043"/>
            <w:bookmarkEnd w:id="64"/>
            <w:bookmarkEnd w:id="65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66" w:name="__Fieldmark__7681_195039090412"/>
            <w:bookmarkStart w:id="67" w:name="__Fieldmark__14565_195039090412"/>
            <w:bookmarkEnd w:id="66"/>
            <w:bookmarkEnd w:id="67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tcMar>
              <w:left w:w="74" w:type="dxa"/>
            </w:tcMar>
          </w:tcPr>
          <w:p>
            <w:pPr>
              <w:pStyle w:val="Ttulo2"/>
              <w:bidi w:val="0"/>
              <w:spacing w:lineRule="auto" w:line="240" w:before="11" w:after="11"/>
              <w:rPr>
                <w:b w:val="false"/>
                <w:b w:val="false"/>
                <w:bCs w:val="false"/>
                <w:i w:val="false"/>
                <w:i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sz w:val="14"/>
                <w:szCs w:val="14"/>
              </w:rPr>
              <w:t>DATA DE NACEMENTO:</w:t>
            </w:r>
          </w:p>
          <w:p>
            <w:pPr>
              <w:pStyle w:val="Ttulo2"/>
              <w:bidi w:val="0"/>
              <w:spacing w:lineRule="auto" w:line="240"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4938_43967754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instrText> FORMTEXT </w:instrText>
            </w:r>
            <w:r>
              <w:rPr>
                <w:sz w:val="14"/>
                <w:i w:val="false"/>
                <w:b w:val="false"/>
                <w:szCs w:val="14"/>
                <w:bCs w:val="false"/>
              </w:rPr>
              <w:fldChar w:fldCharType="separate"/>
            </w:r>
            <w:bookmarkStart w:id="68" w:name="__Fieldmark__7690_19503909043"/>
            <w:bookmarkStart w:id="69" w:name="__Fieldmark__14577_19503909043"/>
            <w:bookmarkStart w:id="70" w:name="__Fieldmark__4938_439677549"/>
            <w:bookmarkEnd w:id="68"/>
            <w:bookmarkEnd w:id="69"/>
            <w:r>
              <w:rPr>
                <w:b w:val="false"/>
                <w:bCs w:val="false"/>
                <w:i w:val="false"/>
                <w:sz w:val="14"/>
                <w:szCs w:val="14"/>
              </w:rPr>
              <w:t>     </w:t>
            </w:r>
            <w:bookmarkStart w:id="71" w:name="__Fieldmark__7690_195039090412"/>
            <w:bookmarkStart w:id="72" w:name="__Fieldmark__14577_195039090412"/>
            <w:bookmarkEnd w:id="71"/>
            <w:bookmarkEnd w:id="72"/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end"/>
            </w:r>
            <w:bookmarkEnd w:id="70"/>
          </w:p>
        </w:tc>
      </w:tr>
      <w:tr>
        <w:trPr>
          <w:trHeight w:val="1862" w:hRule="atLeast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73" w:name="__Fieldmark__329_2499390054"/>
            <w:bookmarkStart w:id="74" w:name="__Fieldmark__329_2499390054"/>
            <w:bookmarkStart w:id="75" w:name="__Fieldmark__329_2499390054"/>
            <w:bookmarkEnd w:id="75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76" w:name="Unknown3"/>
            <w:bookmarkStart w:id="77" w:name="Unknown6"/>
            <w:bookmarkStart w:id="78" w:name="Unknown5"/>
            <w:bookmarkStart w:id="79" w:name="Unknown2"/>
            <w:bookmarkStart w:id="80" w:name="Unknown4"/>
            <w:bookmarkEnd w:id="76"/>
            <w:bookmarkEnd w:id="77"/>
            <w:bookmarkEnd w:id="78"/>
            <w:bookmarkEnd w:id="79"/>
            <w:bookmarkEnd w:id="80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81" w:name="Unknown2016"/>
            <w:bookmarkStart w:id="82" w:name="__Fieldmark__14780_19503909043116"/>
            <w:bookmarkStart w:id="83" w:name="__Fieldmark__14780_19503909043112"/>
            <w:bookmarkStart w:id="84" w:name="__Fieldmark__7814_19503909043112"/>
            <w:bookmarkStart w:id="85" w:name="Unknown15012"/>
            <w:bookmarkStart w:id="86" w:name="Unknown14912"/>
            <w:bookmarkStart w:id="87" w:name="Unknown14812"/>
            <w:bookmarkStart w:id="88" w:name="Unknown14712"/>
            <w:bookmarkStart w:id="89" w:name="Unknown14612"/>
            <w:bookmarkStart w:id="90" w:name="Unknown14512"/>
            <w:bookmarkStart w:id="91" w:name="Unknown14412"/>
            <w:bookmarkStart w:id="92" w:name="Unknown2213"/>
            <w:bookmarkStart w:id="93" w:name="Unknown2313"/>
            <w:bookmarkStart w:id="94" w:name="Unknown2413"/>
            <w:bookmarkStart w:id="95" w:name="Unknown2513"/>
            <w:bookmarkStart w:id="96" w:name="Unknown2612"/>
            <w:bookmarkStart w:id="97" w:name="Unknown2712"/>
            <w:bookmarkStart w:id="98" w:name="Unknown11112"/>
            <w:bookmarkStart w:id="99" w:name="Unknown1012"/>
            <w:bookmarkStart w:id="100" w:name="Unknown2732"/>
            <w:bookmarkStart w:id="101" w:name="Unknown2632"/>
            <w:bookmarkStart w:id="102" w:name="Unknown711"/>
            <w:bookmarkStart w:id="103" w:name="Unknown811"/>
            <w:bookmarkStart w:id="104" w:name="Unknown2012"/>
            <w:bookmarkStart w:id="105" w:name="__Fieldmark__7814_19503909043116"/>
            <w:bookmarkStart w:id="106" w:name="Unknown15016"/>
            <w:bookmarkStart w:id="107" w:name="Unknown14916"/>
            <w:bookmarkStart w:id="108" w:name="Unknown14816"/>
            <w:bookmarkStart w:id="109" w:name="Unknown14716"/>
            <w:bookmarkStart w:id="110" w:name="Unknown14616"/>
            <w:bookmarkStart w:id="111" w:name="Unknown14516"/>
            <w:bookmarkStart w:id="112" w:name="Unknown14416"/>
            <w:bookmarkStart w:id="113" w:name="Unknown2217"/>
            <w:bookmarkStart w:id="114" w:name="Unknown2317"/>
            <w:bookmarkStart w:id="115" w:name="Unknown2417"/>
            <w:bookmarkStart w:id="116" w:name="Unknown2517"/>
            <w:bookmarkStart w:id="117" w:name="Unknown2616"/>
            <w:bookmarkStart w:id="118" w:name="Unknown2716"/>
            <w:bookmarkStart w:id="119" w:name="Unknown11116"/>
            <w:bookmarkStart w:id="120" w:name="Unknown1016"/>
            <w:bookmarkStart w:id="121" w:name="Unknown277"/>
            <w:bookmarkStart w:id="122" w:name="Unknown2673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  <w:bookmarkStart w:id="123" w:name="Unknown14862"/>
            <w:bookmarkStart w:id="124" w:name="__Fieldmark__14780_19503909043162"/>
            <w:bookmarkStart w:id="125" w:name="__Fieldmark__7814_19503909043162"/>
            <w:bookmarkStart w:id="126" w:name="Unknown15062"/>
            <w:bookmarkStart w:id="127" w:name="Unknown14962"/>
            <w:bookmarkStart w:id="128" w:name="Unknown14662"/>
            <w:bookmarkStart w:id="129" w:name="Unknown14562"/>
            <w:bookmarkStart w:id="130" w:name="Unknown14462"/>
            <w:bookmarkStart w:id="131" w:name="Unknown3112"/>
            <w:bookmarkStart w:id="132" w:name="Unknown1476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gricultor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activo ou con producións con orientación comercial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57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133" w:name="__Fieldmark__459_2499390054"/>
            <w:bookmarkStart w:id="134" w:name="Unknown7"/>
            <w:bookmarkStart w:id="135" w:name="Unknown1017"/>
            <w:bookmarkStart w:id="136" w:name="Unknown911"/>
            <w:bookmarkStart w:id="137" w:name="__Fieldmark__459_2499390054"/>
            <w:bookmarkStart w:id="138" w:name="__Fieldmark__459_2499390054"/>
            <w:bookmarkEnd w:id="134"/>
            <w:bookmarkEnd w:id="135"/>
            <w:bookmarkEnd w:id="136"/>
            <w:bookmarkEnd w:id="138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139" w:name="Unknown8"/>
            <w:bookmarkStart w:id="140" w:name="Unknown12"/>
            <w:bookmarkStart w:id="141" w:name="Unknown10"/>
            <w:bookmarkStart w:id="142" w:name="Unknown9"/>
            <w:bookmarkStart w:id="143" w:name="Unknown111"/>
            <w:bookmarkEnd w:id="139"/>
            <w:bookmarkEnd w:id="140"/>
            <w:bookmarkEnd w:id="141"/>
            <w:bookmarkEnd w:id="142"/>
            <w:bookmarkEnd w:id="143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 </w:t>
            </w:r>
            <w:bookmarkStart w:id="144" w:name="Unknown144164"/>
            <w:bookmarkStart w:id="145" w:name="Unknown145164"/>
            <w:bookmarkStart w:id="146" w:name="Unknown1612"/>
            <w:bookmarkStart w:id="147" w:name="Unknown2674"/>
            <w:bookmarkStart w:id="148" w:name="Unknown2774"/>
            <w:bookmarkStart w:id="149" w:name="Unknown10164"/>
            <w:bookmarkStart w:id="150" w:name="Unknown1712"/>
            <w:bookmarkStart w:id="151" w:name="Unknown27164"/>
            <w:bookmarkStart w:id="152" w:name="Unknown26164"/>
            <w:bookmarkStart w:id="153" w:name="Unknown25174"/>
            <w:bookmarkStart w:id="154" w:name="Unknown24174"/>
            <w:bookmarkStart w:id="155" w:name="Unknown23174"/>
            <w:bookmarkStart w:id="156" w:name="Unknown22174"/>
            <w:bookmarkStart w:id="157" w:name="__Fieldmark__7814_195039090431164"/>
            <w:bookmarkStart w:id="158" w:name="Unknown1111"/>
            <w:bookmarkStart w:id="159" w:name="Unknown111164"/>
            <w:bookmarkStart w:id="160" w:name="Unknown147164"/>
            <w:bookmarkStart w:id="161" w:name="Unknown148164"/>
            <w:bookmarkStart w:id="162" w:name="Unknown149164"/>
            <w:bookmarkStart w:id="163" w:name="Unknown150164"/>
            <w:bookmarkStart w:id="164" w:name="Unknown146164"/>
            <w:bookmarkStart w:id="165" w:name="__Fieldmark__14780_195039090431164"/>
            <w:bookmarkStart w:id="166" w:name="Unknown20164"/>
            <w:bookmarkStart w:id="167" w:name="Unknown1512"/>
            <w:bookmarkStart w:id="168" w:name="Unknown1413"/>
            <w:bookmarkStart w:id="169" w:name="Unknown1313"/>
            <w:bookmarkStart w:id="170" w:name="Unknown121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C</w:t>
            </w:r>
            <w:bookmarkStart w:id="171" w:name="Unknown27161"/>
            <w:bookmarkStart w:id="172" w:name="Unknown2671"/>
            <w:bookmarkStart w:id="173" w:name="Unknown2771"/>
            <w:bookmarkStart w:id="174" w:name="Unknown10161"/>
            <w:bookmarkStart w:id="175" w:name="Unknown111161"/>
            <w:bookmarkStart w:id="176" w:name="Unknown22171"/>
            <w:bookmarkStart w:id="177" w:name="Unknown26161"/>
            <w:bookmarkStart w:id="178" w:name="Unknown25171"/>
            <w:bookmarkStart w:id="179" w:name="Unknown24171"/>
            <w:bookmarkStart w:id="180" w:name="Unknown23171"/>
            <w:bookmarkStart w:id="181" w:name="Unknown145161"/>
            <w:bookmarkStart w:id="182" w:name="Unknown146161"/>
            <w:bookmarkStart w:id="183" w:name="Unknown147161"/>
            <w:bookmarkStart w:id="184" w:name="Unknown148161"/>
            <w:bookmarkStart w:id="185" w:name="Unknown144161"/>
            <w:bookmarkStart w:id="186" w:name="Unknown150161"/>
            <w:bookmarkStart w:id="187" w:name="__Fieldmark__7814_195039090431161"/>
            <w:bookmarkStart w:id="188" w:name="__Fieldmark__14780_195039090431161"/>
            <w:bookmarkStart w:id="189" w:name="Unknown20161"/>
            <w:bookmarkStart w:id="190" w:name="Unknown149161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otitular da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explotación agraria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191" w:name="Unknown24177"/>
            <w:bookmarkStart w:id="192" w:name="__Fieldmark__2385_10418184162"/>
            <w:bookmarkStart w:id="193" w:name="Unknown25177"/>
            <w:bookmarkStart w:id="194" w:name="Unknown27167"/>
            <w:bookmarkStart w:id="195" w:name="Unknown111167"/>
            <w:bookmarkStart w:id="196" w:name="Unknown10167"/>
            <w:bookmarkStart w:id="197" w:name="Unknown2777"/>
            <w:bookmarkStart w:id="198" w:name="Unknown2677"/>
            <w:bookmarkStart w:id="199" w:name="__Fieldmark__2385_10418184161"/>
            <w:bookmarkStart w:id="200" w:name="Unknown13"/>
            <w:bookmarkStart w:id="201" w:name="__Fieldmark__667_2499390054"/>
            <w:bookmarkStart w:id="202" w:name="Unknown22177"/>
            <w:bookmarkStart w:id="203" w:name="Unknown144167"/>
            <w:bookmarkStart w:id="204" w:name="Unknown145167"/>
            <w:bookmarkStart w:id="205" w:name="Unknown146167"/>
            <w:bookmarkStart w:id="206" w:name="Unknown147167"/>
            <w:bookmarkStart w:id="207" w:name="Unknown148167"/>
            <w:bookmarkStart w:id="208" w:name="Unknown149167"/>
            <w:bookmarkStart w:id="209" w:name="Unknown150167"/>
            <w:bookmarkStart w:id="210" w:name="__Fieldmark__7814_195039090431167"/>
            <w:bookmarkStart w:id="211" w:name="__Fieldmark__14780_195039090431167"/>
            <w:bookmarkStart w:id="212" w:name="Unknown23177"/>
            <w:bookmarkStart w:id="213" w:name="Unknown26167"/>
            <w:bookmarkStart w:id="214" w:name="Unknown24178"/>
            <w:bookmarkStart w:id="215" w:name="Unknown20167"/>
            <w:bookmarkStart w:id="216" w:name="Unknown22178"/>
            <w:bookmarkStart w:id="217" w:name="Unknown1812"/>
            <w:bookmarkStart w:id="218" w:name="Unknown23178"/>
            <w:bookmarkStart w:id="219" w:name="Unknown25178"/>
            <w:bookmarkStart w:id="220" w:name="Unknown26168"/>
            <w:bookmarkStart w:id="221" w:name="Unknown27168"/>
            <w:bookmarkStart w:id="222" w:name="Unknown111168"/>
            <w:bookmarkStart w:id="223" w:name="Unknown10168"/>
            <w:bookmarkStart w:id="224" w:name="Unknown2778"/>
            <w:bookmarkStart w:id="225" w:name="Unknown2678"/>
            <w:bookmarkStart w:id="226" w:name="Unknown1911"/>
            <w:bookmarkStart w:id="227" w:name="Unknown145168"/>
            <w:bookmarkStart w:id="228" w:name="Unknown146168"/>
            <w:bookmarkStart w:id="229" w:name="Unknown147168"/>
            <w:bookmarkStart w:id="230" w:name="Unknown148168"/>
            <w:bookmarkStart w:id="231" w:name="Unknown149168"/>
            <w:bookmarkStart w:id="232" w:name="Unknown150168"/>
            <w:bookmarkStart w:id="233" w:name="__Fieldmark__7814_195039090431168"/>
            <w:bookmarkStart w:id="234" w:name="__Fieldmark__14780_195039090431168"/>
            <w:bookmarkStart w:id="235" w:name="Unknown20168"/>
            <w:bookmarkStart w:id="236" w:name="__Fieldmark__2385_1041818416"/>
            <w:bookmarkStart w:id="237" w:name="Unknown144168"/>
            <w:bookmarkStart w:id="238" w:name="__Fieldmark__667_2499390054"/>
            <w:bookmarkStart w:id="239" w:name="__Fieldmark__667_2499390054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9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240" w:name="Unknown17"/>
            <w:bookmarkStart w:id="241" w:name="Unknown18"/>
            <w:bookmarkStart w:id="242" w:name="Unknown16"/>
            <w:bookmarkStart w:id="243" w:name="Unknown14"/>
            <w:bookmarkStart w:id="244" w:name="Unknown15"/>
            <w:bookmarkEnd w:id="240"/>
            <w:bookmarkEnd w:id="241"/>
            <w:bookmarkEnd w:id="242"/>
            <w:bookmarkEnd w:id="243"/>
            <w:bookmarkEnd w:id="244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245" w:name="Unknown22179"/>
            <w:bookmarkStart w:id="246" w:name="Unknown2318"/>
            <w:bookmarkStart w:id="247" w:name="Unknown20169"/>
            <w:bookmarkStart w:id="248" w:name="__Fieldmark__14780_195039090431169"/>
            <w:bookmarkStart w:id="249" w:name="__Fieldmark__7814_195039090431169"/>
            <w:bookmarkStart w:id="250" w:name="Unknown150169"/>
            <w:bookmarkStart w:id="251" w:name="Unknown149169"/>
            <w:bookmarkStart w:id="252" w:name="Unknown148169"/>
            <w:bookmarkStart w:id="253" w:name="Unknown147169"/>
            <w:bookmarkStart w:id="254" w:name="Unknown145169"/>
            <w:bookmarkStart w:id="255" w:name="Unknown146169"/>
            <w:bookmarkStart w:id="256" w:name="Unknown144169"/>
            <w:bookmarkStart w:id="257" w:name="Unknown24179"/>
            <w:bookmarkStart w:id="258" w:name="Unknown25179"/>
            <w:bookmarkStart w:id="259" w:name="Unknown26169"/>
            <w:bookmarkStart w:id="260" w:name="Unknown27169"/>
            <w:bookmarkStart w:id="261" w:name="Unknown111169"/>
            <w:bookmarkStart w:id="262" w:name="Unknown10169"/>
            <w:bookmarkStart w:id="263" w:name="Unknown2779"/>
            <w:bookmarkStart w:id="264" w:name="Unknown2679"/>
            <w:bookmarkStart w:id="265" w:name="Unknown2211"/>
            <w:bookmarkStart w:id="266" w:name="Unknown2017"/>
            <w:bookmarkStart w:id="267" w:name="Unknown23179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268" w:name="Unknown812"/>
            <w:bookmarkStart w:id="269" w:name="Unknown1214"/>
            <w:bookmarkStart w:id="270" w:name="Unknown1314"/>
            <w:bookmarkStart w:id="271" w:name="Unknown712"/>
            <w:bookmarkStart w:id="272" w:name="Unknown612"/>
            <w:bookmarkStart w:id="273" w:name="Unknown1112"/>
            <w:bookmarkStart w:id="274" w:name="Unknown912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Colaboración familiar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275" w:name="__Fieldmark__743_2499390054"/>
            <w:bookmarkStart w:id="276" w:name="__Fieldmark__743_2499390054"/>
            <w:bookmarkStart w:id="277" w:name="__Fieldmark__743_2499390054"/>
            <w:bookmarkEnd w:id="277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278" w:name="Unknown23"/>
            <w:bookmarkStart w:id="279" w:name="Unknown22"/>
            <w:bookmarkStart w:id="280" w:name="Unknown21"/>
            <w:bookmarkStart w:id="281" w:name="Unknown20"/>
            <w:bookmarkStart w:id="282" w:name="Unknown19"/>
            <w:bookmarkEnd w:id="278"/>
            <w:bookmarkEnd w:id="279"/>
            <w:bookmarkEnd w:id="280"/>
            <w:bookmarkEnd w:id="281"/>
            <w:bookmarkEnd w:id="282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 </w:t>
            </w:r>
            <w:bookmarkStart w:id="283" w:name="Unknown1441671"/>
            <w:bookmarkStart w:id="284" w:name="Unknown2511"/>
            <w:bookmarkStart w:id="285" w:name="Unknown101671"/>
            <w:bookmarkStart w:id="286" w:name="Unknown2411"/>
            <w:bookmarkStart w:id="287" w:name="Unknown201671"/>
            <w:bookmarkStart w:id="288" w:name="__Fieldmark__14780_1950390904311671"/>
            <w:bookmarkStart w:id="289" w:name="Unknown1491671"/>
            <w:bookmarkStart w:id="290" w:name="Unknown1501671"/>
            <w:bookmarkStart w:id="291" w:name="Unknown1461671"/>
            <w:bookmarkStart w:id="292" w:name="Unknown1481671"/>
            <w:bookmarkStart w:id="293" w:name="Unknown1471671"/>
            <w:bookmarkStart w:id="294" w:name="Unknown26771"/>
            <w:bookmarkStart w:id="295" w:name="Unknown1451671"/>
            <w:bookmarkStart w:id="296" w:name="Unknown221771"/>
            <w:bookmarkStart w:id="297" w:name="Unknown231771"/>
            <w:bookmarkStart w:id="298" w:name="Unknown241771"/>
            <w:bookmarkStart w:id="299" w:name="Unknown251771"/>
            <w:bookmarkStart w:id="300" w:name="Unknown271671"/>
            <w:bookmarkStart w:id="301" w:name="Unknown261671"/>
            <w:bookmarkStart w:id="302" w:name="Unknown27771"/>
            <w:bookmarkStart w:id="303" w:name="__Fieldmark__7814_1950390904311671"/>
            <w:bookmarkStart w:id="304" w:name="Unknown1111671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salariado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ou con contrato a prob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da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explotació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n agrari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305" w:name="Unknown27772"/>
            <w:bookmarkStart w:id="306" w:name="Unknown101672"/>
            <w:bookmarkStart w:id="307" w:name="Unknown231772"/>
            <w:bookmarkStart w:id="308" w:name="Unknown251772"/>
            <w:bookmarkStart w:id="309" w:name="Unknown261672"/>
            <w:bookmarkStart w:id="310" w:name="Unknown271672"/>
            <w:bookmarkStart w:id="311" w:name="Unknown1111672"/>
            <w:bookmarkStart w:id="312" w:name="Unknown26772"/>
            <w:bookmarkStart w:id="313" w:name="Unknown2617"/>
            <w:bookmarkStart w:id="314" w:name="Unknown201672"/>
            <w:bookmarkStart w:id="315" w:name="__Fieldmark__861_2499390054"/>
            <w:bookmarkStart w:id="316" w:name="Unknown221772"/>
            <w:bookmarkStart w:id="317" w:name="Unknown1471672"/>
            <w:bookmarkStart w:id="318" w:name="Unknown24"/>
            <w:bookmarkStart w:id="319" w:name="__Fieldmark__14780_1950390904311672"/>
            <w:bookmarkStart w:id="320" w:name="__Fieldmark__7814_1950390904311672"/>
            <w:bookmarkStart w:id="321" w:name="Unknown1501672"/>
            <w:bookmarkStart w:id="322" w:name="Unknown1481672"/>
            <w:bookmarkStart w:id="323" w:name="Unknown1461672"/>
            <w:bookmarkStart w:id="324" w:name="Unknown1451672"/>
            <w:bookmarkStart w:id="325" w:name="Unknown1441672"/>
            <w:bookmarkStart w:id="326" w:name="Unknown241772"/>
            <w:bookmarkStart w:id="327" w:name="Unknown1491672"/>
            <w:bookmarkStart w:id="328" w:name="__Fieldmark__861_2499390054"/>
            <w:bookmarkStart w:id="329" w:name="__Fieldmark__861_249939005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9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330" w:name="Unknown26"/>
            <w:bookmarkStart w:id="331" w:name="Unknown29"/>
            <w:bookmarkStart w:id="332" w:name="Unknown28"/>
            <w:bookmarkStart w:id="333" w:name="Unknown25"/>
            <w:bookmarkStart w:id="334" w:name="Unknown27"/>
            <w:bookmarkEnd w:id="330"/>
            <w:bookmarkEnd w:id="331"/>
            <w:bookmarkEnd w:id="332"/>
            <w:bookmarkEnd w:id="333"/>
            <w:bookmarkEnd w:id="334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 </w:t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Asalariado ou con contrato a proba da industria transformador</w:t>
            </w:r>
            <w:bookmarkStart w:id="335" w:name="Unknown251"/>
            <w:bookmarkStart w:id="336" w:name="Unknown261"/>
            <w:bookmarkStart w:id="337" w:name="Unknown271"/>
            <w:bookmarkStart w:id="338" w:name="Unknown281"/>
            <w:bookmarkStart w:id="339" w:name="Unknown291"/>
            <w:bookmarkEnd w:id="335"/>
            <w:bookmarkEnd w:id="336"/>
            <w:bookmarkEnd w:id="337"/>
            <w:bookmarkEnd w:id="338"/>
            <w:bookmarkEnd w:id="339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340" w:name="__Fieldmark__891_2499390054"/>
            <w:bookmarkStart w:id="341" w:name="Unknown30"/>
            <w:bookmarkStart w:id="342" w:name="__Fieldmark__891_2499390054"/>
            <w:bookmarkStart w:id="343" w:name="__Fieldmark__891_2499390054"/>
            <w:bookmarkEnd w:id="341"/>
            <w:bookmarkEnd w:id="343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344" w:name="Unknown292"/>
            <w:bookmarkStart w:id="345" w:name="Unknown282"/>
            <w:bookmarkStart w:id="346" w:name="Unknown272"/>
            <w:bookmarkStart w:id="347" w:name="Unknown262"/>
            <w:bookmarkStart w:id="348" w:name="Unknown252"/>
            <w:bookmarkStart w:id="349" w:name="Unknown31"/>
            <w:bookmarkEnd w:id="344"/>
            <w:bookmarkEnd w:id="345"/>
            <w:bookmarkEnd w:id="346"/>
            <w:bookmarkEnd w:id="347"/>
            <w:bookmarkEnd w:id="348"/>
            <w:bookmarkEnd w:id="349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Asalariado ou con contrato a proba de empresas de servizos agrarios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350" w:name="__Fieldmark__911_2499390054"/>
            <w:bookmarkStart w:id="351" w:name="Unknown301"/>
            <w:bookmarkStart w:id="352" w:name="__Fieldmark__911_2499390054"/>
            <w:bookmarkStart w:id="353" w:name="__Fieldmark__911_2499390054"/>
            <w:bookmarkEnd w:id="351"/>
            <w:bookmarkEnd w:id="353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354" w:name="Unknown34"/>
            <w:bookmarkStart w:id="355" w:name="Unknown35"/>
            <w:bookmarkStart w:id="356" w:name="Unknown33"/>
            <w:bookmarkStart w:id="357" w:name="Unknown311"/>
            <w:bookmarkStart w:id="358" w:name="Unknown32"/>
            <w:bookmarkEnd w:id="354"/>
            <w:bookmarkEnd w:id="355"/>
            <w:bookmarkEnd w:id="356"/>
            <w:bookmarkEnd w:id="357"/>
            <w:bookmarkEnd w:id="358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359" w:name="Unknown267712"/>
            <w:bookmarkStart w:id="360" w:name="Unknown277712"/>
            <w:bookmarkStart w:id="361" w:name="Unknown2016711"/>
            <w:bookmarkStart w:id="362" w:name="__Fieldmark__14780_19503909043116711"/>
            <w:bookmarkStart w:id="363" w:name="__Fieldmark__7814_19503909043116711"/>
            <w:bookmarkStart w:id="364" w:name="Unknown15016711"/>
            <w:bookmarkStart w:id="365" w:name="Unknown14916711"/>
            <w:bookmarkStart w:id="366" w:name="Unknown14816711"/>
            <w:bookmarkStart w:id="367" w:name="Unknown14716711"/>
            <w:bookmarkStart w:id="368" w:name="Unknown14616711"/>
            <w:bookmarkStart w:id="369" w:name="Unknown2217711"/>
            <w:bookmarkStart w:id="370" w:name="Unknown14516711"/>
            <w:bookmarkStart w:id="371" w:name="Unknown14416711"/>
            <w:bookmarkStart w:id="372" w:name="Unknown2317711"/>
            <w:bookmarkStart w:id="373" w:name="Unknown2417711"/>
            <w:bookmarkStart w:id="374" w:name="Unknown2517711"/>
            <w:bookmarkStart w:id="375" w:name="Unknown2616711"/>
            <w:bookmarkStart w:id="376" w:name="Unknown2716711"/>
            <w:bookmarkStart w:id="377" w:name="Unknown11116711"/>
            <w:bookmarkStart w:id="378" w:name="Unknown1016711"/>
            <w:bookmarkStart w:id="379" w:name="Unknown277711"/>
            <w:bookmarkStart w:id="380" w:name="Unknown267711"/>
            <w:bookmarkStart w:id="381" w:name="Unknown279"/>
            <w:bookmarkStart w:id="382" w:name="Unknown14416712"/>
            <w:bookmarkStart w:id="383" w:name="Unknown333"/>
            <w:bookmarkStart w:id="384" w:name="Unknown1016712"/>
            <w:bookmarkStart w:id="385" w:name="Unknown11116712"/>
            <w:bookmarkStart w:id="386" w:name="Unknown2716712"/>
            <w:bookmarkStart w:id="387" w:name="Unknown2616712"/>
            <w:bookmarkStart w:id="388" w:name="Unknown2517712"/>
            <w:bookmarkStart w:id="389" w:name="Unknown2417712"/>
            <w:bookmarkStart w:id="390" w:name="Unknown2317712"/>
            <w:bookmarkStart w:id="391" w:name="Unknown2217712"/>
            <w:bookmarkStart w:id="392" w:name="Unknown14516712"/>
            <w:bookmarkStart w:id="393" w:name="Unknown14616712"/>
            <w:bookmarkStart w:id="394" w:name="Unknown14716712"/>
            <w:bookmarkStart w:id="395" w:name="Unknown14816712"/>
            <w:bookmarkStart w:id="396" w:name="Unknown14916712"/>
            <w:bookmarkStart w:id="397" w:name="Unknown15016712"/>
            <w:bookmarkStart w:id="398" w:name="__Fieldmark__7814_19503909043116712"/>
            <w:bookmarkStart w:id="399" w:name="__Fieldmark__14780_19503909043116712"/>
            <w:bookmarkStart w:id="400" w:name="Unknown2016712"/>
            <w:bookmarkStart w:id="401" w:name="Unknown283"/>
            <w:bookmarkStart w:id="402" w:name="Unknown293"/>
            <w:bookmarkStart w:id="403" w:name="Unknown303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Persoa con solicitude de incorporación ou con solicitude ás axudas á pequena     </w:t>
            </w:r>
          </w:p>
          <w:p>
            <w:pPr>
              <w:pStyle w:val="Normal"/>
              <w:bidi w:val="0"/>
              <w:snapToGrid w:val="false"/>
              <w:spacing w:lineRule="auto" w:line="240" w:before="57" w:after="57"/>
              <w:ind w:left="0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      </w:t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04" w:name="__Fieldmark__1020_2499390054"/>
            <w:bookmarkStart w:id="405" w:name="Unknown36"/>
            <w:bookmarkStart w:id="406" w:name="__Fieldmark__1020_2499390054"/>
            <w:bookmarkStart w:id="407" w:name="__Fieldmark__1020_2499390054"/>
            <w:bookmarkEnd w:id="405"/>
            <w:bookmarkEnd w:id="407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408" w:name="Unknown41"/>
            <w:bookmarkStart w:id="409" w:name="Unknown39"/>
            <w:bookmarkStart w:id="410" w:name="Unknown40"/>
            <w:bookmarkStart w:id="411" w:name="Unknown37"/>
            <w:bookmarkStart w:id="412" w:name="Unknown38"/>
            <w:bookmarkEnd w:id="408"/>
            <w:bookmarkEnd w:id="409"/>
            <w:bookmarkEnd w:id="410"/>
            <w:bookmarkEnd w:id="411"/>
            <w:bookmarkEnd w:id="412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>Persoas en idade laboral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con 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pectativas de incorporación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ó sector primario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13" w:name="__Fieldmark__1046_2499390054"/>
            <w:bookmarkStart w:id="414" w:name="__Fieldmark__1046_2499390054"/>
            <w:bookmarkStart w:id="415" w:name="__Fieldmark__1046_2499390054"/>
            <w:bookmarkEnd w:id="415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416" w:name="Unknown42"/>
            <w:bookmarkStart w:id="417" w:name="Unknown413"/>
            <w:bookmarkStart w:id="418" w:name="Unknown402"/>
            <w:bookmarkStart w:id="419" w:name="Unknown392"/>
            <w:bookmarkStart w:id="420" w:name="Unknown382"/>
            <w:bookmarkStart w:id="421" w:name="Unknown372"/>
            <w:bookmarkEnd w:id="416"/>
            <w:bookmarkEnd w:id="417"/>
            <w:bookmarkEnd w:id="418"/>
            <w:bookmarkEnd w:id="419"/>
            <w:bookmarkEnd w:id="420"/>
            <w:bookmarkEnd w:id="421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</w:t>
            </w:r>
            <w:bookmarkStart w:id="422" w:name="Unknown371"/>
            <w:bookmarkStart w:id="423" w:name="Unknown381"/>
            <w:bookmarkStart w:id="424" w:name="Unknown411"/>
            <w:bookmarkStart w:id="425" w:name="Unknown401"/>
            <w:bookmarkStart w:id="426" w:name="Unknown391"/>
            <w:bookmarkEnd w:id="422"/>
            <w:bookmarkEnd w:id="423"/>
            <w:bookmarkEnd w:id="424"/>
            <w:bookmarkEnd w:id="425"/>
            <w:bookmarkEnd w:id="426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 </w:t>
            </w:r>
            <w:bookmarkStart w:id="427" w:name="Unknown43"/>
            <w:bookmarkEnd w:id="427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Persoas en idade laboral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con 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pectativas de incorporación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á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industria transformadora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28" w:name="__Fieldmark__1094_2499390054"/>
            <w:bookmarkStart w:id="429" w:name="Unknown421"/>
            <w:bookmarkStart w:id="430" w:name="__Fieldmark__1094_2499390054"/>
            <w:bookmarkStart w:id="431" w:name="__Fieldmark__1094_2499390054"/>
            <w:bookmarkEnd w:id="429"/>
            <w:bookmarkEnd w:id="431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432" w:name="Unknown45"/>
            <w:bookmarkStart w:id="433" w:name="Unknown431"/>
            <w:bookmarkStart w:id="434" w:name="Unknown44"/>
            <w:bookmarkStart w:id="435" w:name="Unknown46"/>
            <w:bookmarkStart w:id="436" w:name="Unknown47"/>
            <w:bookmarkEnd w:id="432"/>
            <w:bookmarkEnd w:id="433"/>
            <w:bookmarkEnd w:id="434"/>
            <w:bookmarkEnd w:id="435"/>
            <w:bookmarkEnd w:id="436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 </w:t>
            </w:r>
            <w:bookmarkStart w:id="437" w:name="Unknown353"/>
            <w:bookmarkEnd w:id="437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38" w:name="Unknown48"/>
            <w:bookmarkStart w:id="439" w:name="__Fieldmark__1116_2499390054"/>
            <w:bookmarkStart w:id="440" w:name="Unknown49"/>
            <w:bookmarkStart w:id="441" w:name="__Fieldmark__1116_2499390054"/>
            <w:bookmarkStart w:id="442" w:name="__Fieldmark__1116_2499390054"/>
            <w:bookmarkEnd w:id="438"/>
            <w:bookmarkEnd w:id="440"/>
            <w:bookmarkEnd w:id="442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443" w:name="Unknown50"/>
            <w:bookmarkStart w:id="444" w:name="Unknown51"/>
            <w:bookmarkStart w:id="445" w:name="Unknown53"/>
            <w:bookmarkStart w:id="446" w:name="Unknown52"/>
            <w:bookmarkStart w:id="447" w:name="Unknown54"/>
            <w:bookmarkEnd w:id="443"/>
            <w:bookmarkEnd w:id="444"/>
            <w:bookmarkEnd w:id="445"/>
            <w:bookmarkEnd w:id="446"/>
            <w:bookmarkEnd w:id="447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448" w:name="Unknown363"/>
            <w:bookmarkStart w:id="449" w:name="Unknown373"/>
            <w:bookmarkEnd w:id="448"/>
            <w:bookmarkEnd w:id="449"/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U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suar</w:t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>i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o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s profesionais e/o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u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e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nt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id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ades e esta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b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lecemento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s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do sect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o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r subminis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t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rador e/ou d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e 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tr</w:t>
            </w:r>
            <w:r>
              <w:rPr>
                <w:rStyle w:val="Strong"/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atamentos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color w:val="auto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50" w:name="__Fieldmark__1218_2499390054"/>
            <w:bookmarkStart w:id="451" w:name="Unknown55"/>
            <w:bookmarkStart w:id="452" w:name="Unknown56"/>
            <w:bookmarkStart w:id="453" w:name="__Fieldmark__1218_2499390054"/>
            <w:bookmarkStart w:id="454" w:name="__Fieldmark__1218_2499390054"/>
            <w:bookmarkEnd w:id="451"/>
            <w:bookmarkEnd w:id="452"/>
            <w:bookmarkEnd w:id="454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 xml:space="preserve"> </w:t>
            </w:r>
            <w:bookmarkStart w:id="455" w:name="Unknown59"/>
            <w:bookmarkStart w:id="456" w:name="Unknown57"/>
            <w:bookmarkStart w:id="457" w:name="Unknown58"/>
            <w:bookmarkStart w:id="458" w:name="Unknown60"/>
            <w:bookmarkStart w:id="459" w:name="Unknown61"/>
            <w:bookmarkEnd w:id="455"/>
            <w:bookmarkEnd w:id="456"/>
            <w:bookmarkEnd w:id="457"/>
            <w:bookmarkEnd w:id="458"/>
            <w:bookmarkEnd w:id="459"/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Perso</w:t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l condu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tor ou coid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a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do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r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 xml:space="preserve"> nun ve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h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ículo de estrad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a desti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nado ao tran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porte de anim</w:t>
            </w: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sz w:val="12"/>
                <w:szCs w:val="12"/>
              </w:rPr>
              <w:t>ais vivos</w:t>
            </w:r>
          </w:p>
          <w:p>
            <w:pPr>
              <w:pStyle w:val="Normal"/>
              <w:tabs>
                <w:tab w:val="clear" w:pos="709"/>
              </w:tabs>
              <w:bidi w:val="0"/>
              <w:snapToGrid w:val="false"/>
              <w:spacing w:lineRule="auto" w:line="240" w:before="28" w:after="28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60" w:name="__Fieldmark__1264_2499390054"/>
            <w:bookmarkStart w:id="461" w:name="Unknown62"/>
            <w:bookmarkStart w:id="462" w:name="Unknown63"/>
            <w:bookmarkStart w:id="463" w:name="__Fieldmark__1264_2499390054"/>
            <w:bookmarkStart w:id="464" w:name="__Fieldmark__1264_2499390054"/>
            <w:bookmarkEnd w:id="461"/>
            <w:bookmarkEnd w:id="462"/>
            <w:bookmarkEnd w:id="464"/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</w:r>
            <w:r>
              <w:rPr>
                <w:sz w:val="12"/>
                <w:i w:val="false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 </w:t>
            </w:r>
            <w:bookmarkStart w:id="465" w:name="Unknown66"/>
            <w:bookmarkStart w:id="466" w:name="Unknown64"/>
            <w:bookmarkStart w:id="467" w:name="Unknown65"/>
            <w:bookmarkStart w:id="468" w:name="Unknown67"/>
            <w:bookmarkStart w:id="469" w:name="Unknown68"/>
            <w:bookmarkEnd w:id="465"/>
            <w:bookmarkEnd w:id="466"/>
            <w:bookmarkEnd w:id="467"/>
            <w:bookmarkEnd w:id="468"/>
            <w:bookmarkEnd w:id="469"/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b w:val="false"/>
                <w:bCs w:val="false"/>
                <w:i w:val="false"/>
                <w:sz w:val="12"/>
                <w:szCs w:val="12"/>
              </w:rPr>
              <w:t xml:space="preserve">a </w:t>
            </w:r>
            <w:r>
              <w:rPr>
                <w:rFonts w:cs="Arial" w:ascii="Arial" w:hAnsi="Arial"/>
                <w:b w:val="false"/>
                <w:bCs w:val="false"/>
                <w:i w:val="false"/>
                <w:color w:val="auto"/>
                <w:sz w:val="12"/>
                <w:szCs w:val="12"/>
              </w:rPr>
              <w:t>tipoloxía _______</w:t>
            </w:r>
            <w:r>
              <w:rPr>
                <w:rFonts w:cs="Arial" w:ascii="Arial" w:hAnsi="Arial"/>
                <w:b w:val="false"/>
                <w:bCs w:val="false"/>
                <w:i w:val="false"/>
                <w:sz w:val="12"/>
                <w:szCs w:val="12"/>
              </w:rPr>
              <w:t>_________________________________________</w:t>
            </w:r>
          </w:p>
        </w:tc>
      </w:tr>
    </w:tbl>
    <w:p>
      <w:pPr>
        <w:pStyle w:val="Caption"/>
        <w:bidi w:val="0"/>
        <w:spacing w:before="113" w:after="113"/>
        <w:rPr>
          <w:lang w:val="gl-ES"/>
        </w:rPr>
      </w:pPr>
      <w:r>
        <w:rPr>
          <w:lang w:val="gl-ES"/>
        </w:rPr>
        <w:t xml:space="preserve">REXISTRO </w:t>
      </w:r>
      <w:r>
        <w:rPr>
          <w:lang w:val="gl-ES"/>
        </w:rPr>
        <w:t>DA ACTIVIDADE AGRARIA CON IDENTIFICACIÓN</w:t>
      </w:r>
    </w:p>
    <w:tbl>
      <w:tblPr>
        <w:tblW w:w="9525" w:type="dxa"/>
        <w:jc w:val="left"/>
        <w:tblInd w:w="-69" w:type="dxa"/>
        <w:tblCellMar>
          <w:top w:w="0" w:type="dxa"/>
          <w:left w:w="54" w:type="dxa"/>
          <w:bottom w:w="0" w:type="dxa"/>
          <w:right w:w="70" w:type="dxa"/>
        </w:tblCellMar>
      </w:tblPr>
      <w:tblGrid>
        <w:gridCol w:w="4875"/>
        <w:gridCol w:w="2430"/>
        <w:gridCol w:w="2220"/>
      </w:tblGrid>
      <w:tr>
        <w:trPr>
          <w:trHeight w:val="960" w:hRule="atLeast"/>
          <w:cantSplit w:val="true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113" w:right="113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70" w:name="__Fieldmark__1289_2499390054"/>
            <w:bookmarkStart w:id="471" w:name="__Fieldmark__1289_2499390054"/>
            <w:bookmarkStart w:id="472" w:name="__Fieldmark__1289_2499390054"/>
            <w:bookmarkEnd w:id="472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473" w:name="Unknown73"/>
            <w:bookmarkStart w:id="474" w:name="Unknown72"/>
            <w:bookmarkStart w:id="475" w:name="Unknown71"/>
            <w:bookmarkStart w:id="476" w:name="Unknown70"/>
            <w:bookmarkStart w:id="477" w:name="Unknown69"/>
            <w:bookmarkEnd w:id="473"/>
            <w:bookmarkEnd w:id="474"/>
            <w:bookmarkEnd w:id="475"/>
            <w:bookmarkEnd w:id="476"/>
            <w:bookmarkEnd w:id="477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478" w:name="Unknown501"/>
            <w:bookmarkStart w:id="479" w:name="Unknown491"/>
            <w:bookmarkEnd w:id="478"/>
            <w:bookmarkEnd w:id="479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U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suario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no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 Re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istro de Explotacións Agrarias de Galicia   (REAGA)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60" w:after="60"/>
              <w:ind w:left="113" w:right="113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80" w:name="Unknown74"/>
            <w:bookmarkStart w:id="481" w:name="Unknown513"/>
            <w:bookmarkStart w:id="482" w:name="__Fieldmark__1323_2499390054"/>
            <w:bookmarkStart w:id="483" w:name="__Fieldmark__1323_2499390054"/>
            <w:bookmarkStart w:id="484" w:name="__Fieldmark__1323_2499390054"/>
            <w:bookmarkEnd w:id="480"/>
            <w:bookmarkEnd w:id="481"/>
            <w:bookmarkEnd w:id="484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485" w:name="Unknown75"/>
            <w:bookmarkStart w:id="486" w:name="Unknown76"/>
            <w:bookmarkStart w:id="487" w:name="Unknown78"/>
            <w:bookmarkStart w:id="488" w:name="Unknown79"/>
            <w:bookmarkStart w:id="489" w:name="Unknown77"/>
            <w:bookmarkEnd w:id="485"/>
            <w:bookmarkEnd w:id="486"/>
            <w:bookmarkEnd w:id="487"/>
            <w:bookmarkEnd w:id="488"/>
            <w:bookmarkEnd w:id="489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490" w:name="Unknown522"/>
            <w:bookmarkEnd w:id="490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  <w:bookmarkStart w:id="491" w:name="Unknown542"/>
            <w:bookmarkStart w:id="492" w:name="Unknown532"/>
            <w:bookmarkEnd w:id="491"/>
            <w:bookmarkEnd w:id="492"/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113" w:right="113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493" w:name="Unknown80"/>
            <w:bookmarkStart w:id="494" w:name="__Fieldmark__1348_2499390054"/>
            <w:bookmarkStart w:id="495" w:name="__Fieldmark__1348_2499390054"/>
            <w:bookmarkStart w:id="496" w:name="__Fieldmark__1348_2499390054"/>
            <w:bookmarkEnd w:id="493"/>
            <w:bookmarkEnd w:id="496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497" w:name="Unknown85"/>
            <w:bookmarkStart w:id="498" w:name="Unknown81"/>
            <w:bookmarkStart w:id="499" w:name="Unknown82"/>
            <w:bookmarkStart w:id="500" w:name="Unknown83"/>
            <w:bookmarkStart w:id="501" w:name="Unknown84"/>
            <w:bookmarkEnd w:id="497"/>
            <w:bookmarkEnd w:id="498"/>
            <w:bookmarkEnd w:id="499"/>
            <w:bookmarkEnd w:id="500"/>
            <w:bookmarkEnd w:id="501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02" w:name="Unknown552"/>
            <w:bookmarkEnd w:id="502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U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suarios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no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 Re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istro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do</w:t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Réxime de Venda Directa (SEVEDI)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57" w:after="57"/>
              <w:ind w:left="113" w:right="113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503" w:name="Unknown86"/>
            <w:bookmarkStart w:id="504" w:name="Unknown3812"/>
            <w:bookmarkStart w:id="505" w:name="Unknown3712"/>
            <w:bookmarkStart w:id="506" w:name="Unknown3911"/>
            <w:bookmarkStart w:id="507" w:name="__Fieldmark__1390_2499390054"/>
            <w:bookmarkStart w:id="508" w:name="Unknown3612"/>
            <w:bookmarkStart w:id="509" w:name="__Fieldmark__1390_2499390054"/>
            <w:bookmarkStart w:id="510" w:name="__Fieldmark__1390_2499390054"/>
            <w:bookmarkEnd w:id="503"/>
            <w:bookmarkEnd w:id="504"/>
            <w:bookmarkEnd w:id="505"/>
            <w:bookmarkEnd w:id="506"/>
            <w:bookmarkEnd w:id="508"/>
            <w:bookmarkEnd w:id="510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11" w:name="Unknown91"/>
            <w:bookmarkStart w:id="512" w:name="Unknown90"/>
            <w:bookmarkStart w:id="513" w:name="Unknown89"/>
            <w:bookmarkStart w:id="514" w:name="Unknown88"/>
            <w:bookmarkStart w:id="515" w:name="Unknown87"/>
            <w:bookmarkEnd w:id="511"/>
            <w:bookmarkEnd w:id="512"/>
            <w:bookmarkEnd w:id="513"/>
            <w:bookmarkEnd w:id="514"/>
            <w:bookmarkEnd w:id="515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16" w:name="__Fieldmark__14780_1950390904317422"/>
            <w:bookmarkStart w:id="517" w:name="Unknown1497422"/>
            <w:bookmarkStart w:id="518" w:name="Unknown1447422"/>
            <w:bookmarkStart w:id="519" w:name="Unknown1457422"/>
            <w:bookmarkStart w:id="520" w:name="Unknown1467422"/>
            <w:bookmarkStart w:id="521" w:name="Unknown1477422"/>
            <w:bookmarkStart w:id="522" w:name="Unknown1507422"/>
            <w:bookmarkStart w:id="523" w:name="Unknown1487422"/>
            <w:bookmarkStart w:id="524" w:name="__Fieldmark__7814_1950390904317422"/>
            <w:bookmarkStart w:id="525" w:name="Unknown562"/>
            <w:bookmarkStart w:id="526" w:name="Unknown551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U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suario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no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Rexistro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V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itícola de Galicia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tcMar>
              <w:left w:w="74" w:type="dxa"/>
            </w:tcMar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57" w:after="57"/>
              <w:ind w:left="113" w:right="113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caps w:val="false"/>
                <w:smallCaps w:val="false"/>
                <w:strike/>
                <w:color w:val="333333"/>
                <w:spacing w:val="0"/>
                <w:sz w:val="12"/>
                <w:szCs w:val="12"/>
                <w:highlight w:val="yellow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strike/>
                <w:color w:val="333333"/>
                <w:spacing w:val="0"/>
                <w:sz w:val="12"/>
                <w:szCs w:val="12"/>
                <w:highlight w:val="yellow"/>
              </w:rPr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57" w:after="57"/>
              <w:ind w:left="113" w:right="113" w:hanging="0"/>
              <w:jc w:val="both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527" w:name="__Fieldmark__1447_2499390054"/>
            <w:bookmarkStart w:id="528" w:name="Unknown92"/>
            <w:bookmarkStart w:id="529" w:name="__Fieldmark__1447_2499390054"/>
            <w:bookmarkStart w:id="530" w:name="__Fieldmark__1447_2499390054"/>
            <w:bookmarkEnd w:id="528"/>
            <w:bookmarkEnd w:id="530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31" w:name="Unknown94"/>
            <w:bookmarkStart w:id="532" w:name="Unknown97"/>
            <w:bookmarkStart w:id="533" w:name="Unknown96"/>
            <w:bookmarkStart w:id="534" w:name="Unknown93"/>
            <w:bookmarkStart w:id="535" w:name="Unknown95"/>
            <w:bookmarkEnd w:id="531"/>
            <w:bookmarkEnd w:id="532"/>
            <w:bookmarkEnd w:id="533"/>
            <w:bookmarkEnd w:id="534"/>
            <w:bookmarkEnd w:id="535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U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suario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no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 Re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2"/>
                <w:szCs w:val="12"/>
              </w:rPr>
              <w:t xml:space="preserve">istro 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de Denominaci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ó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ns de Ori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e Prote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idas e Indicaci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ó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 xml:space="preserve">ns 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eográficas Prote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x</w:t>
            </w: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  <w:t>idas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57" w:after="57"/>
              <w:ind w:left="113" w:right="113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Arial" w:ascii="Arial" w:hAnsi="Arial"/>
                <w:b w:val="false"/>
                <w:bCs w:val="false"/>
                <w:sz w:val="12"/>
                <w:szCs w:val="12"/>
              </w:rPr>
            </w:r>
          </w:p>
        </w:tc>
      </w:tr>
    </w:tbl>
    <w:tbl>
      <w:tblPr>
        <w:tblW w:w="9580" w:type="dxa"/>
        <w:jc w:val="left"/>
        <w:tblInd w:w="-84" w:type="dxa"/>
        <w:tblCellMar>
          <w:top w:w="0" w:type="dxa"/>
          <w:left w:w="54" w:type="dxa"/>
          <w:bottom w:w="0" w:type="dxa"/>
          <w:right w:w="70" w:type="dxa"/>
        </w:tblCellMar>
      </w:tblPr>
      <w:tblGrid>
        <w:gridCol w:w="9580"/>
      </w:tblGrid>
      <w:tr>
        <w:trPr>
          <w:trHeight w:val="226" w:hRule="atLeast"/>
          <w:cantSplit w:val="true"/>
        </w:trPr>
        <w:tc>
          <w:tcPr>
            <w:tcW w:w="958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Ttulo2"/>
              <w:tabs>
                <w:tab w:val="clear" w:pos="709"/>
              </w:tabs>
              <w:bidi w:val="0"/>
              <w:spacing w:lineRule="auto" w:line="360" w:before="113" w:after="113"/>
              <w:ind w:left="0" w:right="0" w:hanging="0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</w:rPr>
              <w:t>NÚ</w:t>
            </w: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bCs/>
                <w:i w:val="false"/>
                <w:iCs w:val="false"/>
                <w:sz w:val="16"/>
                <w:szCs w:val="16"/>
              </w:rPr>
              <w:t>ERO DE IDENTIFICACIÓN OU CÓDIGO DO REXISTRO : ______________________________________________________</w:t>
            </w:r>
          </w:p>
        </w:tc>
      </w:tr>
      <w:tr>
        <w:trPr>
          <w:trHeight w:val="226" w:hRule="atLeast"/>
          <w:cantSplit w:val="true"/>
        </w:trPr>
        <w:tc>
          <w:tcPr>
            <w:tcW w:w="9580" w:type="dxa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57" w:after="57"/>
              <w:ind w:left="0" w:right="57" w:hanging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i w:val="false"/>
                <w:b w:val="false"/>
                <w:szCs w:val="16"/>
                <w:iCs w:val="false"/>
                <w:bCs w:val="false"/>
                <w:rFonts w:ascii="Arial" w:hAnsi="Arial"/>
              </w:rPr>
              <w:instrText> FORMCHECKBOX </w:instrText>
            </w:r>
            <w:r>
              <w:rPr>
                <w:sz w:val="16"/>
                <w:i w:val="false"/>
                <w:b w:val="false"/>
                <w:szCs w:val="16"/>
                <w:iCs w:val="false"/>
                <w:bCs w:val="false"/>
                <w:rFonts w:ascii="Arial" w:hAnsi="Arial"/>
              </w:rPr>
              <w:fldChar w:fldCharType="separate"/>
            </w:r>
            <w:bookmarkStart w:id="536" w:name="__Fieldmark__1511_2499390054"/>
            <w:bookmarkStart w:id="537" w:name="Unknown98"/>
            <w:bookmarkStart w:id="538" w:name="Unknown673"/>
            <w:bookmarkStart w:id="539" w:name="__Fieldmark__1511_2499390054"/>
            <w:bookmarkStart w:id="540" w:name="__Fieldmark__1511_2499390054"/>
            <w:bookmarkEnd w:id="537"/>
            <w:bookmarkEnd w:id="538"/>
            <w:bookmarkEnd w:id="540"/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</w:r>
            <w:r>
              <w:rPr>
                <w:sz w:val="16"/>
                <w:i w:val="false"/>
                <w:b w:val="false"/>
                <w:szCs w:val="16"/>
                <w:iCs w:val="false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</w:t>
            </w:r>
            <w:bookmarkStart w:id="541" w:name="Unknown641"/>
            <w:bookmarkEnd w:id="541"/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>
      <w:pPr>
        <w:pStyle w:val="Caption"/>
        <w:bidi w:val="0"/>
        <w:spacing w:before="113" w:after="113"/>
        <w:rPr/>
      </w:pPr>
      <w:r>
        <w:rPr/>
        <w:t>HISTORIAL PROFESIONAL E FORMATIVO - NIVEL DE ESTUDOS</w:t>
      </w:r>
    </w:p>
    <w:tbl>
      <w:tblPr>
        <w:tblW w:w="9533" w:type="dxa"/>
        <w:jc w:val="left"/>
        <w:tblInd w:w="-6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300"/>
        <w:gridCol w:w="3233"/>
      </w:tblGrid>
      <w:tr>
        <w:trPr>
          <w:trHeight w:val="680" w:hRule="atLeast"/>
          <w:cantSplit w:val="true"/>
        </w:trPr>
        <w:tc>
          <w:tcPr>
            <w:tcW w:w="63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  <w:shd w:fill="FFFFFF" w:val="clear"/>
            <w:vAlign w:val="center"/>
          </w:tcPr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542" w:name="__Fieldmark__1522_2499390054"/>
            <w:bookmarkStart w:id="543" w:name="__Fieldmark__1522_2499390054"/>
            <w:bookmarkStart w:id="544" w:name="__Fieldmark__1522_2499390054"/>
            <w:bookmarkEnd w:id="544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45" w:name="Unknown103"/>
            <w:bookmarkStart w:id="546" w:name="Unknown99"/>
            <w:bookmarkStart w:id="547" w:name="Unknown100"/>
            <w:bookmarkStart w:id="548" w:name="Unknown101"/>
            <w:bookmarkStart w:id="549" w:name="Unknown102"/>
            <w:bookmarkEnd w:id="545"/>
            <w:bookmarkEnd w:id="546"/>
            <w:bookmarkEnd w:id="547"/>
            <w:bookmarkEnd w:id="548"/>
            <w:bookmarkEnd w:id="549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50" w:name="Unknown343"/>
            <w:bookmarkEnd w:id="550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Ciclo Formativo de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F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P Básica da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Familia Agraria /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Industrias Alimentarias</w:t>
            </w:r>
            <w:bookmarkStart w:id="551" w:name="Unknown572"/>
            <w:bookmarkEnd w:id="551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e/ ou 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xperiencia profesional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na actividad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e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 agraria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.</w:t>
            </w:r>
          </w:p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instrText> FORMCHECKBOX </w:instrText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fldChar w:fldCharType="separate"/>
            </w:r>
            <w:bookmarkStart w:id="552" w:name="Unknown104"/>
            <w:bookmarkStart w:id="553" w:name="__Fieldmark__1566_2499390054"/>
            <w:bookmarkStart w:id="554" w:name="__Fieldmark__1566_2499390054"/>
            <w:bookmarkStart w:id="555" w:name="__Fieldmark__1566_2499390054"/>
            <w:bookmarkEnd w:id="552"/>
            <w:bookmarkEnd w:id="555"/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bookmarkStart w:id="556" w:name="Unknown109"/>
            <w:bookmarkStart w:id="557" w:name="Unknown108"/>
            <w:bookmarkStart w:id="558" w:name="Unknown107"/>
            <w:bookmarkStart w:id="559" w:name="Unknown106"/>
            <w:bookmarkStart w:id="560" w:name="Unknown105"/>
            <w:bookmarkEnd w:id="556"/>
            <w:bookmarkEnd w:id="557"/>
            <w:bookmarkEnd w:id="558"/>
            <w:bookmarkEnd w:id="559"/>
            <w:bookmarkEnd w:id="560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Ciclo Formativo de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FP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grao Medio/Superior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Familia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Agroforestal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 /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Industrias Alimentarias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)</w:t>
            </w:r>
          </w:p>
        </w:tc>
        <w:tc>
          <w:tcPr>
            <w:tcW w:w="3233" w:type="dxa"/>
            <w:tcBorders>
              <w:top w:val="double" w:sz="2" w:space="0" w:color="00000A"/>
              <w:left w:val="sing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  <w:vAlign w:val="center"/>
          </w:tcPr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0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sz w:val="16"/>
                <w:szCs w:val="16"/>
                <w:u w:val="none"/>
                <w:lang w:val="es-ES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instrText> FORMCHECKBOX </w:instrText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separate"/>
            </w:r>
            <w:bookmarkStart w:id="561" w:name="__Fieldmark__1601_2499390054"/>
            <w:bookmarkStart w:id="562" w:name="__Fieldmark__1601_2499390054"/>
            <w:bookmarkStart w:id="563" w:name="__Fieldmark__1601_2499390054"/>
            <w:bookmarkEnd w:id="563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  <w:r>
              <w:rPr>
                <w:sz w:val="12"/>
                <w:b w:val="false"/>
                <w:szCs w:val="12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64" w:name="Unknown110"/>
            <w:bookmarkStart w:id="565" w:name="Unknown113"/>
            <w:bookmarkStart w:id="566" w:name="Unknown1113"/>
            <w:bookmarkStart w:id="567" w:name="Unknown114"/>
            <w:bookmarkStart w:id="568" w:name="Unknown112"/>
            <w:bookmarkEnd w:id="564"/>
            <w:bookmarkEnd w:id="565"/>
            <w:bookmarkEnd w:id="566"/>
            <w:bookmarkEnd w:id="567"/>
            <w:bookmarkEnd w:id="568"/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 </w:t>
            </w:r>
            <w:bookmarkStart w:id="569" w:name="Unknown632"/>
            <w:bookmarkStart w:id="570" w:name="Unknown622"/>
            <w:bookmarkEnd w:id="569"/>
            <w:bookmarkEnd w:id="570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Ensinanza universitaria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 xml:space="preserve">Rama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Agroforestal)</w:t>
            </w:r>
          </w:p>
          <w:p>
            <w:pPr>
              <w:pStyle w:val="Ttulo2"/>
              <w:tabs>
                <w:tab w:val="clear" w:pos="709"/>
              </w:tabs>
              <w:bidi w:val="0"/>
              <w:spacing w:lineRule="auto" w:line="240" w:before="60" w:after="60"/>
              <w:ind w:left="57" w:right="57" w:hanging="0"/>
              <w:jc w:val="left"/>
              <w:rPr>
                <w:rFonts w:ascii="Arial" w:hAnsi="Arial"/>
                <w:b w:val="false"/>
                <w:b w:val="false"/>
                <w:bCs w:val="false"/>
                <w:sz w:val="14"/>
                <w:szCs w:val="14"/>
              </w:rPr>
            </w:pPr>
            <w:bookmarkStart w:id="571" w:name="Unknown643"/>
            <w:bookmarkStart w:id="572" w:name="Unknown115"/>
            <w:bookmarkEnd w:id="571"/>
            <w:bookmarkEnd w:id="572"/>
            <w:r>
              <w:rPr>
                <w:rFonts w:cs="Arial" w:ascii="Arial" w:hAnsi="Arial"/>
                <w:b w:val="false"/>
                <w:bCs w:val="false"/>
                <w:i w:val="false"/>
                <w:sz w:val="14"/>
                <w:szCs w:val="14"/>
                <w:u w:val="none"/>
                <w:lang w:val="es-E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instrText> FORMCHECKBOX </w:instrText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fldChar w:fldCharType="separate"/>
            </w:r>
            <w:bookmarkStart w:id="573" w:name="__Fieldmark__1633_2499390054"/>
            <w:bookmarkStart w:id="574" w:name="__Fieldmark__1633_2499390054"/>
            <w:bookmarkStart w:id="575" w:name="__Fieldmark__1633_2499390054"/>
            <w:bookmarkEnd w:id="575"/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</w:r>
            <w:r>
              <w:rPr>
                <w:sz w:val="14"/>
                <w:b w:val="false"/>
                <w:szCs w:val="14"/>
                <w:bCs w:val="false"/>
                <w:rFonts w:ascii="Arial" w:hAnsi="Arial"/>
              </w:rPr>
              <w:fldChar w:fldCharType="end"/>
            </w:r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bookmarkStart w:id="576" w:name="Unknown119"/>
            <w:bookmarkStart w:id="577" w:name="Unknown116"/>
            <w:bookmarkStart w:id="578" w:name="Unknown117"/>
            <w:bookmarkStart w:id="579" w:name="Unknown118"/>
            <w:bookmarkStart w:id="580" w:name="Unknown120"/>
            <w:bookmarkEnd w:id="576"/>
            <w:bookmarkEnd w:id="577"/>
            <w:bookmarkEnd w:id="578"/>
            <w:bookmarkEnd w:id="579"/>
            <w:bookmarkEnd w:id="580"/>
            <w:r>
              <w:rPr>
                <w:rFonts w:ascii="Arial" w:hAnsi="Arial"/>
                <w:b w:val="false"/>
                <w:bCs w:val="false"/>
                <w:sz w:val="14"/>
                <w:szCs w:val="14"/>
              </w:rPr>
              <w:t xml:space="preserve"> </w:t>
            </w:r>
            <w:bookmarkStart w:id="581" w:name="Unknown652"/>
            <w:bookmarkStart w:id="582" w:name="Unknown662"/>
            <w:bookmarkStart w:id="583" w:name="Unknown672"/>
            <w:bookmarkEnd w:id="581"/>
            <w:bookmarkEnd w:id="582"/>
            <w:bookmarkEnd w:id="583"/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14"/>
                <w:szCs w:val="14"/>
              </w:rPr>
              <w:t>Outro .....................................................</w:t>
            </w:r>
          </w:p>
        </w:tc>
      </w:tr>
    </w:tbl>
    <w:p>
      <w:pPr>
        <w:pStyle w:val="Caption"/>
        <w:bidi w:val="0"/>
        <w:spacing w:before="113" w:after="113"/>
        <w:rPr/>
      </w:pPr>
      <w:r>
        <w:rPr/>
        <w:t>DATOS DA ACTIVIDADE FORMATIVA</w:t>
      </w:r>
    </w:p>
    <w:tbl>
      <w:tblPr>
        <w:tblW w:w="9465" w:type="dxa"/>
        <w:jc w:val="left"/>
        <w:tblInd w:w="-6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right w:val="single" w:sz="14" w:space="0" w:color="00000A"/>
            </w:tcBorders>
            <w:shd w:fill="FFFFFF" w:val="clear"/>
          </w:tcPr>
          <w:p>
            <w:pPr>
              <w:pStyle w:val="Ttulo2"/>
              <w:bidi w:val="0"/>
              <w:spacing w:before="57" w:after="57"/>
              <w:rPr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b w:val="false"/>
                <w:bCs w:val="false"/>
                <w:i w:val="false"/>
                <w:iCs w:val="false"/>
                <w:sz w:val="14"/>
                <w:szCs w:val="14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TÍTULO DA ACCIÓN F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OR</w:t>
            </w: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MATIVA:</w:t>
            </w:r>
          </w:p>
        </w:tc>
      </w:tr>
      <w:tr>
        <w:trPr>
          <w:cantSplit w:val="true"/>
        </w:trPr>
        <w:tc>
          <w:tcPr>
            <w:tcW w:w="9465" w:type="dxa"/>
            <w:tcBorders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fill="FFFFFF" w:val="clear"/>
          </w:tcPr>
          <w:p>
            <w:pPr>
              <w:pStyle w:val="Ttulo2"/>
              <w:bidi w:val="0"/>
              <w:spacing w:before="57" w:after="57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i w:val="false"/>
                <w:iCs w:val="false"/>
                <w:sz w:val="16"/>
                <w:szCs w:val="16"/>
              </w:rPr>
              <w:t>CÓDIGO DA ACCIÓN FORMATIVA:</w:t>
            </w:r>
          </w:p>
        </w:tc>
      </w:tr>
    </w:tbl>
    <w:p>
      <w:pPr>
        <w:pStyle w:val="Normal"/>
        <w:bidi w:val="0"/>
        <w:spacing w:before="113" w:after="113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INFORMACIÓN BÁSICA SOBRE PROTECCIÓN DE DATOS PERSOAIS</w:t>
      </w:r>
    </w:p>
    <w:tbl>
      <w:tblPr>
        <w:tblW w:w="9465" w:type="dxa"/>
        <w:jc w:val="left"/>
        <w:tblInd w:w="-11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55"/>
        <w:gridCol w:w="6810"/>
      </w:tblGrid>
      <w:tr>
        <w:trPr/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Xunta de Galicia. </w:t>
            </w:r>
            <w:r>
              <w:rPr>
                <w:rFonts w:cs="Arial" w:ascii="Arial" w:hAnsi="Arial"/>
                <w:sz w:val="10"/>
                <w:szCs w:val="10"/>
              </w:rPr>
              <w:t xml:space="preserve">Axencia Galega da Calidade Alimentaria. </w:t>
            </w:r>
          </w:p>
        </w:tc>
      </w:tr>
      <w:tr>
        <w:trPr/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A tramitación administrativa que derive da xestión deste formulario e </w:t>
            </w:r>
            <w:r>
              <w:rPr>
                <w:rFonts w:cs="Arial" w:ascii="Arial" w:hAnsi="Arial"/>
                <w:sz w:val="10"/>
                <w:szCs w:val="10"/>
              </w:rPr>
              <w:t>a xestión da propia actividade formativa.</w:t>
            </w:r>
          </w:p>
        </w:tc>
      </w:tr>
      <w:tr>
        <w:trPr/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O cumprimento dunha tarefa en interese público ou o exercicio de poderes públicos segundo </w:t>
            </w:r>
            <w:r>
              <w:rPr>
                <w:rFonts w:cs="Arial" w:ascii="Arial" w:hAnsi="Arial"/>
                <w:sz w:val="10"/>
                <w:szCs w:val="10"/>
              </w:rPr>
              <w:t xml:space="preserve">a Lei 19/1995, do 4 de xullo, de modernización das explotacións agrarias e o Decreto 247/2000, do 29 de setembro, polo que se aproba o regulamento de capacitación agraria. </w:t>
            </w:r>
          </w:p>
        </w:tc>
      </w:tr>
      <w:tr>
        <w:trPr/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 xml:space="preserve">As administracións públicas no exercicio das súas competencias </w:t>
            </w:r>
            <w:r>
              <w:rPr>
                <w:rFonts w:cs="Arial" w:ascii="Arial" w:hAnsi="Arial"/>
                <w:sz w:val="10"/>
                <w:szCs w:val="10"/>
              </w:rPr>
              <w:t>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>
        <w:trPr/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spacing w:lineRule="auto" w:line="2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0"/>
                <w:szCs w:val="10"/>
                <w:lang w:val="gl-ES"/>
              </w:rPr>
              <w:t xml:space="preserve">As persoas interesadas poderán acceder, rectificar e suprimir os seus datos, así como exercitar outros dereitos </w:t>
            </w:r>
            <w:r>
              <w:rPr>
                <w:rFonts w:ascii="Arial" w:hAnsi="Arial"/>
                <w:sz w:val="10"/>
                <w:szCs w:val="10"/>
                <w:lang w:val="gl-ES"/>
              </w:rPr>
              <w:t>que lle asistan</w:t>
            </w:r>
            <w:r>
              <w:rPr>
                <w:rFonts w:ascii="Arial" w:hAnsi="Arial"/>
                <w:sz w:val="10"/>
                <w:szCs w:val="10"/>
                <w:lang w:val="gl-ES"/>
              </w:rPr>
              <w:t xml:space="preserve"> segundo se recolle en </w:t>
            </w:r>
            <w:hyperlink r:id="rId2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  <w:lang w:val="gl-ES"/>
              </w:rPr>
              <w:t>.</w:t>
            </w:r>
          </w:p>
        </w:tc>
      </w:tr>
      <w:tr>
        <w:trPr/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Corpo"/>
              <w:shd w:fill="FFFFFF" w:val="clear"/>
              <w:tabs>
                <w:tab w:val="clear" w:pos="709"/>
                <w:tab w:val="left" w:pos="3960" w:leader="none"/>
              </w:tabs>
              <w:bidi w:val="0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color w:val="auto"/>
                <w:sz w:val="24"/>
                <w:szCs w:val="24"/>
                <w:lang w:val="gl-ES"/>
              </w:rPr>
            </w:pPr>
            <w:hyperlink r:id="rId3">
              <w:r>
                <w:rPr>
                  <w:rStyle w:val="Ligazndainternet"/>
                  <w:rFonts w:cs="Arial" w:ascii="Arial" w:hAnsi="Arial"/>
                  <w:b w:val="false"/>
                  <w:bCs w:val="false"/>
                  <w:i w:val="false"/>
                  <w:iCs w:val="false"/>
                  <w:color w:val="auto"/>
                  <w:sz w:val="10"/>
                  <w:szCs w:val="10"/>
                  <w:lang w:val="gl-ES"/>
                </w:rPr>
                <w:t>https://www.xunta.gal/informacion-xeral-proteccion-datos</w:t>
              </w:r>
            </w:hyperlink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color w:val="auto"/>
                <w:sz w:val="10"/>
                <w:szCs w:val="10"/>
                <w:u w:val="none"/>
                <w:lang w:val="gl-ES"/>
              </w:rPr>
              <w:t xml:space="preserve"> </w:t>
            </w:r>
          </w:p>
        </w:tc>
      </w:tr>
    </w:tbl>
    <w:p>
      <w:pPr>
        <w:pStyle w:val="Normal"/>
        <w:bidi w:val="0"/>
        <w:spacing w:before="28" w:after="28"/>
        <w:jc w:val="lef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tbl>
      <w:tblPr>
        <w:tblW w:w="9465" w:type="dxa"/>
        <w:jc w:val="left"/>
        <w:tblInd w:w="-99" w:type="dxa"/>
        <w:tblCellMar>
          <w:top w:w="0" w:type="dxa"/>
          <w:left w:w="54" w:type="dxa"/>
          <w:bottom w:w="0" w:type="dxa"/>
          <w:right w:w="70" w:type="dxa"/>
        </w:tblCellMar>
      </w:tblPr>
      <w:tblGrid>
        <w:gridCol w:w="9465"/>
      </w:tblGrid>
      <w:tr>
        <w:trPr>
          <w:cantSplit w:val="true"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cs="Arial" w:ascii="Arial" w:hAnsi="Arial"/>
                <w:iCs/>
                <w:sz w:val="16"/>
                <w:szCs w:val="16"/>
              </w:rPr>
              <w:t>ENVIAR SOLICITUDE, PREFERENTEMENTE, Á UNIDADE IMPARTIDORA____________________________________________</w:t>
            </w:r>
          </w:p>
        </w:tc>
      </w:tr>
    </w:tbl>
    <w:p>
      <w:pPr>
        <w:pStyle w:val="Normal"/>
        <w:bidi w:val="0"/>
        <w:spacing w:before="113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Lugar e data </w:t>
      </w:r>
      <w:r>
        <w:rPr>
          <w:rFonts w:cs="Arial" w:ascii="Arial" w:hAnsi="Arial"/>
          <w:sz w:val="18"/>
          <w:szCs w:val="18"/>
        </w:rPr>
        <w:t>e sinatura do solicitante ou persoa que o represente.</w:t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es-ES"/>
        </w:rPr>
      </w:pPr>
      <w:r>
        <w:rPr>
          <w:rFonts w:cs="Arial" w:ascii="Arial" w:hAnsi="Arial"/>
          <w:sz w:val="18"/>
          <w:szCs w:val="18"/>
          <w:lang w:val="es-ES"/>
        </w:rPr>
      </w:r>
    </w:p>
    <w:p>
      <w:pPr>
        <w:pStyle w:val="Normal"/>
        <w:jc w:val="left"/>
        <w:rPr>
          <w:sz w:val="18"/>
          <w:szCs w:val="18"/>
        </w:rPr>
      </w:pPr>
      <w:bookmarkStart w:id="584" w:name="Texto212"/>
      <w:bookmarkStart w:id="585" w:name="__Fieldmark__15003_195039090412"/>
      <w:bookmarkEnd w:id="584"/>
      <w:bookmarkEnd w:id="585"/>
      <w:r>
        <w:rPr>
          <w:rFonts w:cs="Arial" w:ascii="Arial" w:hAnsi="Arial"/>
          <w:sz w:val="18"/>
          <w:szCs w:val="18"/>
          <w:lang w:val="es-ES"/>
        </w:rPr>
        <w:t>____________</w:t>
      </w:r>
      <w:r>
        <w:rPr>
          <w:rFonts w:cs="Arial" w:ascii="Arial" w:hAnsi="Arial"/>
          <w:sz w:val="18"/>
          <w:szCs w:val="18"/>
        </w:rPr>
        <w:t xml:space="preserve">, a </w:t>
      </w:r>
      <w:r>
        <w:fldChar w:fldCharType="begin">
          <w:ffData>
            <w:name w:val="__Fieldmark__6383_439677549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586" w:name="__Fieldmark__15014_19503909043"/>
      <w:bookmarkStart w:id="587" w:name="__Fieldmark__6383_439677549"/>
      <w:bookmarkStart w:id="588" w:name="Texto33"/>
      <w:bookmarkEnd w:id="586"/>
      <w:bookmarkEnd w:id="588"/>
      <w:r>
        <w:rPr>
          <w:rFonts w:cs="Arial" w:ascii="Arial" w:hAnsi="Arial"/>
          <w:sz w:val="18"/>
          <w:szCs w:val="18"/>
          <w:lang w:val="es-ES"/>
        </w:rPr>
        <w:t>  </w:t>
      </w:r>
      <w:bookmarkStart w:id="589" w:name="__Fieldmark__15014_195039090412"/>
      <w:bookmarkStart w:id="590" w:name="Texto312"/>
      <w:bookmarkEnd w:id="589"/>
      <w:bookmarkEnd w:id="590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87"/>
      <w:r>
        <w:rPr>
          <w:rFonts w:cs="Arial" w:ascii="Arial" w:hAnsi="Arial"/>
          <w:sz w:val="18"/>
          <w:szCs w:val="18"/>
        </w:rPr>
        <w:t xml:space="preserve"> de </w:t>
      </w:r>
      <w:r>
        <w:fldChar w:fldCharType="begin">
          <w:ffData>
            <w:name w:val="__Fieldmark__6398_439677549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591" w:name="__Fieldmark__15025_19503909043"/>
      <w:bookmarkStart w:id="592" w:name="__Fieldmark__8037_19503909043"/>
      <w:bookmarkStart w:id="593" w:name="__Fieldmark__6398_439677549"/>
      <w:bookmarkEnd w:id="591"/>
      <w:bookmarkEnd w:id="592"/>
      <w:r>
        <w:rPr>
          <w:rFonts w:cs="Arial" w:ascii="Arial" w:hAnsi="Arial"/>
          <w:sz w:val="18"/>
          <w:szCs w:val="18"/>
          <w:lang w:val="es-ES"/>
        </w:rPr>
        <w:t>     </w:t>
      </w:r>
      <w:bookmarkStart w:id="594" w:name="__Fieldmark__15025_195039090412"/>
      <w:bookmarkStart w:id="595" w:name="__Fieldmark__8037_195039090412"/>
      <w:bookmarkEnd w:id="594"/>
      <w:bookmarkEnd w:id="595"/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593"/>
      <w:r>
        <w:rPr>
          <w:rFonts w:cs="Arial" w:ascii="Arial" w:hAnsi="Arial"/>
          <w:sz w:val="18"/>
          <w:szCs w:val="18"/>
        </w:rPr>
        <w:t xml:space="preserve"> de 20__</w:t>
      </w:r>
    </w:p>
    <w:p>
      <w:pPr>
        <w:pStyle w:val="Normal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before="57" w:after="40"/>
        <w:ind w:left="-357" w:right="-261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AXENCIA GALEGA DA CALIDADE ALIMENTARIA</w:t>
      </w:r>
      <w:r>
        <w:rPr>
          <w:rFonts w:cs="Arial" w:ascii="Arial" w:hAnsi="Arial"/>
          <w:sz w:val="14"/>
          <w:szCs w:val="14"/>
        </w:rPr>
        <w:t xml:space="preserve"> </w:t>
      </w:r>
    </w:p>
    <w:p>
      <w:pPr>
        <w:pStyle w:val="Normal"/>
        <w:spacing w:before="40" w:after="40"/>
        <w:ind w:left="-357" w:right="-261" w:hanging="0"/>
        <w:jc w:val="left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  <w:t>Avda. do Camiño Francés, 10. 15703 Santiago de Compostela. A CORUÑA</w:t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709" w:top="1333" w:footer="567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SymbolPS">
    <w:altName w:val="Symbol"/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Liberation Sans">
    <w:altName w:val="Arial"/>
    <w:charset w:val="01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sz w:val="16"/>
        <w:szCs w:val="16"/>
      </w:rPr>
    </w:pPr>
    <w:r>
      <w:rPr>
        <w:sz w:val="16"/>
        <w:szCs w:val="16"/>
      </w:rPr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4378325</wp:posOffset>
          </wp:positionH>
          <wp:positionV relativeFrom="paragraph">
            <wp:posOffset>67945</wp:posOffset>
          </wp:positionV>
          <wp:extent cx="1158875" cy="212725"/>
          <wp:effectExtent l="0" t="0" r="0" b="0"/>
          <wp:wrapSquare wrapText="largest"/>
          <wp:docPr id="5" name="Imaxe4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4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212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504"/>
        <w:tab w:val="center" w:pos="4252" w:leader="none"/>
        <w:tab w:val="right" w:pos="9300" w:leader="none"/>
      </w:tabs>
      <w:bidi w:val="0"/>
      <w:spacing w:lineRule="auto" w:line="360" w:before="170" w:after="0"/>
      <w:rPr>
        <w:sz w:val="16"/>
        <w:szCs w:val="16"/>
      </w:rPr>
    </w:pPr>
    <w:r>
      <w:drawing>
        <wp:anchor behindDoc="1" distT="0" distB="0" distL="114935" distR="114935" simplePos="0" locked="0" layoutInCell="1" allowOverlap="1" relativeHeight="6">
          <wp:simplePos x="0" y="0"/>
          <wp:positionH relativeFrom="column">
            <wp:posOffset>133985</wp:posOffset>
          </wp:positionH>
          <wp:positionV relativeFrom="paragraph">
            <wp:posOffset>12065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" t="-10" r="-3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r>
      <w:rPr>
        <w:sz w:val="16"/>
        <w:szCs w:val="16"/>
      </w:rPr>
      <w:t>FC</w:t>
    </w:r>
    <w:r>
      <w:rPr>
        <w:b/>
        <w:bCs/>
        <w:sz w:val="16"/>
        <w:szCs w:val="16"/>
      </w:rPr>
      <w:t>_Circular de Xestión 202</w:t>
    </w:r>
    <w:r>
      <w:rPr>
        <w:b/>
        <w:bCs/>
        <w:sz w:val="16"/>
        <w:szCs w:val="16"/>
      </w:rPr>
      <w:t>1</w:t>
    </w:r>
    <w:r>
      <w:rPr>
        <w:sz w:val="16"/>
        <w:szCs w:val="16"/>
      </w:rPr>
      <w:tab/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left="0" w:right="0" w:hanging="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4" t="-63" r="-14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embedSystemFont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gl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gl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numPr>
        <w:ilvl w:val="0"/>
        <w:numId w:val="0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pPr>
      <w:numPr>
        <w:ilvl w:val="0"/>
        <w:numId w:val="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0"/>
        <w:numId w:val="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>
    <w:name w:val="Default Paragraph Font"/>
    <w:qFormat/>
    <w:rPr/>
  </w:style>
  <w:style w:type="character" w:styleId="Ligazndainternet">
    <w:name w:val="Ligazón da internet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styleId="PiedepginaCar">
    <w:name w:val="Pie de página Car"/>
    <w:qFormat/>
    <w:rPr>
      <w:sz w:val="24"/>
      <w:szCs w:val="24"/>
      <w:lang w:val="gl-ES"/>
    </w:rPr>
  </w:style>
  <w:style w:type="character" w:styleId="Appleconvertedspace">
    <w:name w:val="apple-converted-space"/>
    <w:basedOn w:val="DefaultParagraphFont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extonotaalfinalCar">
    <w:name w:val="Texto nota al final Car"/>
    <w:qFormat/>
    <w:rPr>
      <w:lang w:val="gl-ES"/>
    </w:rPr>
  </w:style>
  <w:style w:type="character" w:styleId="Endnotereference">
    <w:name w:val="endnote reference"/>
    <w:qFormat/>
    <w:rPr>
      <w:vertAlign w:val="superscript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b w:val="false"/>
      <w:color w:val="00000A"/>
    </w:rPr>
  </w:style>
  <w:style w:type="character" w:styleId="ListLabel3">
    <w:name w:val="ListLabel 3"/>
    <w:qFormat/>
    <w:rPr>
      <w:b w:val="false"/>
      <w:color w:val="00000A"/>
    </w:rPr>
  </w:style>
  <w:style w:type="character" w:styleId="ListLabel4">
    <w:name w:val="ListLabel 4"/>
    <w:qFormat/>
    <w:rPr>
      <w:b w:val="false"/>
      <w:color w:val="00000A"/>
    </w:rPr>
  </w:style>
  <w:style w:type="character" w:styleId="ListLabel5">
    <w:name w:val="ListLabel 5"/>
    <w:qFormat/>
    <w:rPr>
      <w:b w:val="false"/>
      <w:color w:val="00000A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  <w:color w:val="00000A"/>
    </w:rPr>
  </w:style>
  <w:style w:type="character" w:styleId="ListLabel8">
    <w:name w:val="ListLabel 8"/>
    <w:qFormat/>
    <w:rPr>
      <w:b/>
      <w:color w:val="00000A"/>
    </w:rPr>
  </w:style>
  <w:style w:type="character" w:styleId="ListLabel9">
    <w:name w:val="ListLabel 9"/>
    <w:qFormat/>
    <w:rPr>
      <w:b w:val="false"/>
      <w:color w:val="00000A"/>
    </w:rPr>
  </w:style>
  <w:style w:type="character" w:styleId="ListLabel10">
    <w:name w:val="ListLabel 10"/>
    <w:qFormat/>
    <w:rPr>
      <w:b/>
      <w:color w:val="00000A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A"/>
    </w:rPr>
  </w:style>
  <w:style w:type="character" w:styleId="ListLabel13">
    <w:name w:val="ListLabel 13"/>
    <w:qFormat/>
    <w:rPr>
      <w:b/>
      <w:color w:val="00000A"/>
    </w:rPr>
  </w:style>
  <w:style w:type="character" w:styleId="ListLabel14">
    <w:name w:val="ListLabel 14"/>
    <w:qFormat/>
    <w:rPr>
      <w:b/>
      <w:color w:val="00000A"/>
    </w:rPr>
  </w:style>
  <w:style w:type="character" w:styleId="ListLabel15">
    <w:name w:val="ListLabel 15"/>
    <w:qFormat/>
    <w:rPr>
      <w:b/>
      <w:color w:val="00000A"/>
    </w:rPr>
  </w:style>
  <w:style w:type="character" w:styleId="ListLabel16">
    <w:name w:val="ListLabel 16"/>
    <w:qFormat/>
    <w:rPr>
      <w:b/>
      <w:color w:val="00000A"/>
    </w:rPr>
  </w:style>
  <w:style w:type="character" w:styleId="ListLabel17">
    <w:name w:val="ListLabel 17"/>
    <w:qFormat/>
    <w:rPr>
      <w:b/>
      <w:color w:val="00000A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eastAsia="Times New Roman" w:cs="Arial"/>
      <w:sz w:val="14"/>
    </w:rPr>
  </w:style>
  <w:style w:type="character" w:styleId="ListLabel30">
    <w:name w:val="ListLabel 30"/>
    <w:qFormat/>
    <w:rPr>
      <w:b/>
      <w:color w:val="00000A"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rFonts w:ascii="Arial" w:hAnsi="Arial"/>
      <w:sz w:val="14"/>
      <w:szCs w:val="16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Caracteresdenotaarodap">
    <w:name w:val="Caracteres de nota a rodapé"/>
    <w:qFormat/>
    <w:rPr/>
  </w:style>
  <w:style w:type="character" w:styleId="Ncoradenotaarodap">
    <w:name w:val="Áncora de nota a rodapé"/>
    <w:rPr>
      <w:vertAlign w:val="superscript"/>
    </w:rPr>
  </w:style>
  <w:style w:type="character" w:styleId="Ncoradanotafinal">
    <w:name w:val="Áncora da nota final"/>
    <w:rPr>
      <w:vertAlign w:val="superscript"/>
    </w:rPr>
  </w:style>
  <w:style w:type="character" w:styleId="Caracteresdenotafinal">
    <w:name w:val="Caracteres de nota final"/>
    <w:qFormat/>
    <w:rPr/>
  </w:style>
  <w:style w:type="character" w:styleId="ListLabel45">
    <w:name w:val="ListLabel 45"/>
    <w:qFormat/>
    <w:rPr>
      <w:rFonts w:ascii="Arial" w:hAnsi="Arial" w:cs="Wingdings"/>
      <w:sz w:val="14"/>
      <w:szCs w:val="1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Wingdings"/>
      <w:sz w:val="14"/>
      <w:szCs w:val="16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gaznvisitada">
    <w:name w:val="Ligazón visitada"/>
    <w:rPr>
      <w:color w:val="800080"/>
      <w:u w:val="single"/>
    </w:rPr>
  </w:style>
  <w:style w:type="character" w:styleId="Misnfase">
    <w:name w:val="Máis énfase"/>
    <w:qFormat/>
    <w:rPr>
      <w:b/>
      <w:bCs/>
    </w:rPr>
  </w:style>
  <w:style w:type="character" w:styleId="Fuentedeprrafopredeter">
    <w:name w:val="Fuente de párrafo predeter.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b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0">
    <w:name w:val="WW8Num30z0"/>
    <w:qFormat/>
    <w:rPr>
      <w:b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>
      <w:rFonts w:cs="Arial"/>
    </w:rPr>
  </w:style>
  <w:style w:type="character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0">
    <w:name w:val="WW8Num28z0"/>
    <w:qFormat/>
    <w:rPr>
      <w:rFonts w:ascii="Arial" w:hAnsi="Arial"/>
      <w:b/>
      <w:sz w:val="20"/>
      <w:szCs w:val="20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b w:val="false"/>
      <w:color w:val="00000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>
      <w:b/>
    </w:rPr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rFonts w:ascii="Symbol" w:hAnsi="Symbol" w:cs="Symbol"/>
      <w:sz w:val="20"/>
      <w:lang w:val="gl-ES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b/>
      <w:color w:val="00000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b/>
      <w:color w:val="000000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0">
    <w:name w:val="WW8Num16z0"/>
    <w:qFormat/>
    <w:rPr>
      <w:b/>
      <w:color w:val="000000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  <w:sz w:val="16"/>
      <w:szCs w:val="16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b w:val="false"/>
      <w:color w:val="00000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b w:val="false"/>
      <w:color w:val="000000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b w:val="false"/>
      <w:color w:val="00000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0">
    <w:name w:val="WW8Num11z0"/>
    <w:qFormat/>
    <w:rPr>
      <w:b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0">
    <w:name w:val="WW8Num10z0"/>
    <w:qFormat/>
    <w:rPr>
      <w:b/>
      <w:color w:val="000000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 w:val="false"/>
      <w:color w:val="000000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b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0">
    <w:name w:val="WW8Num6z0"/>
    <w:qFormat/>
    <w:rPr>
      <w:b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b w:val="false"/>
      <w:color w:val="00000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0">
    <w:name w:val="WW8Num4z0"/>
    <w:qFormat/>
    <w:rPr>
      <w:b/>
      <w:color w:val="000000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Arial" w:hAnsi="Arial" w:eastAsia="Times New Roman" w:cs="Arial"/>
      <w:sz w:val="14"/>
    </w:rPr>
  </w:style>
  <w:style w:type="character" w:styleId="WW8Num3z0">
    <w:name w:val="WW8Num3z0"/>
    <w:qFormat/>
    <w:rPr>
      <w:b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"/>
    <w:pPr/>
    <w:rPr>
      <w:rFonts w:cs="Lucida Sans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spacing w:lineRule="auto" w:line="360"/>
      <w:jc w:val="center"/>
    </w:pPr>
    <w:rPr>
      <w:rFonts w:ascii="Arial" w:hAnsi="Arial"/>
      <w:b/>
      <w:szCs w:val="20"/>
    </w:rPr>
  </w:style>
  <w:style w:type="paragraph" w:styleId="Sangradodecorpo">
    <w:name w:val="Body Text Indent"/>
    <w:basedOn w:val="Normal"/>
    <w:pPr>
      <w:spacing w:before="0" w:after="120"/>
      <w:ind w:left="283" w:right="0" w:hanging="0"/>
    </w:pPr>
    <w:rPr/>
  </w:style>
  <w:style w:type="paragraph" w:styleId="Cabecei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0"/>
      <w:jc w:val="both"/>
    </w:pPr>
    <w:rPr>
      <w:lang w:val="es-ES"/>
    </w:rPr>
  </w:style>
  <w:style w:type="paragraph" w:styleId="Contidodemarco">
    <w:name w:val="Contido de marco"/>
    <w:basedOn w:val="Corpo"/>
    <w:qFormat/>
    <w:pPr>
      <w:suppressAutoHyphens w:val="true"/>
    </w:pPr>
    <w:rPr>
      <w:rFonts w:ascii="Times New Roman" w:hAnsi="Times New Roman"/>
      <w:lang w:eastAsia="ar-SA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EmptyLayoutCell">
    <w:name w:val="EmptyLayoutCell"/>
    <w:basedOn w:val="Normal"/>
    <w:qFormat/>
    <w:pPr/>
    <w:rPr>
      <w:sz w:val="2"/>
      <w:szCs w:val="20"/>
      <w:lang w:val="en-US" w:eastAsia="en-US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Notaarodap">
    <w:name w:val="Footnote Text"/>
    <w:basedOn w:val="Normal"/>
    <w:pPr/>
    <w:rPr/>
  </w:style>
  <w:style w:type="paragraph" w:styleId="Contidodomarco">
    <w:name w:val="Contido do marco"/>
    <w:basedOn w:val="Normal"/>
    <w:qFormat/>
    <w:pPr/>
    <w:rPr/>
  </w:style>
  <w:style w:type="paragraph" w:styleId="Contidodetboa">
    <w:name w:val="Contido de táboa"/>
    <w:basedOn w:val="Normal"/>
    <w:qFormat/>
    <w:pPr/>
    <w:rPr/>
  </w:style>
  <w:style w:type="paragraph" w:styleId="Ttulodetboa">
    <w:name w:val="Título de táboa"/>
    <w:basedOn w:val="Contidodetboa"/>
    <w:qFormat/>
    <w:pPr/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styleId="Normal1">
    <w:name w:val="LO-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 Unicode MS"/>
      <w:color w:val="auto"/>
      <w:kern w:val="2"/>
      <w:sz w:val="24"/>
      <w:szCs w:val="24"/>
      <w:lang w:val="gl-ES" w:eastAsia="zh-CN" w:bidi="hi-IN"/>
    </w:rPr>
  </w:style>
  <w:style w:type="paragraph" w:styleId="Encabezado">
    <w:name w:val="Encabezado"/>
    <w:basedOn w:val="Normal1"/>
    <w:qFormat/>
    <w:pPr>
      <w:tabs>
        <w:tab w:val="clear" w:pos="709"/>
        <w:tab w:val="center" w:pos="4252" w:leader="none"/>
        <w:tab w:val="right" w:pos="8504" w:leader="none"/>
      </w:tabs>
      <w:suppressAutoHyphens w:val="true"/>
    </w:pPr>
    <w:rPr/>
  </w:style>
  <w:style w:type="paragraph" w:styleId="Textoindependiente">
    <w:name w:val="Texto independiente"/>
    <w:basedOn w:val="Normal1"/>
    <w:qFormat/>
    <w:pPr>
      <w:suppressAutoHyphens w:val="true"/>
      <w:jc w:val="both"/>
    </w:pPr>
    <w:rPr>
      <w:sz w:val="22"/>
      <w:szCs w:val="22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xunta.gal/exercicio-dos-dereitos" TargetMode="External"/><Relationship Id="rId3" Type="http://schemas.openxmlformats.org/officeDocument/2006/relationships/hyperlink" Target="https://www.xunta.gal/informacion-xeral-proteccion-dato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Application>LibreOffice/6.2.7.1$Linux_X86_64 LibreOffice_project/23edc44b61b830b7d749943e020e96f5a7df63bf</Application>
  <Pages>1</Pages>
  <Words>549</Words>
  <CharactersWithSpaces>3954</CharactersWithSpaces>
  <Paragraphs>80</Paragraphs>
  <Company>Xunta de Galicia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2016-07-11T08:31:00Z</dcterms:created>
  <dc:creator>MYPenaG</dc:creator>
  <dc:description/>
  <dc:language>gl-ES</dc:language>
  <cp:lastModifiedBy/>
  <cp:lastPrinted>2020-04-24T09:09:06Z</cp:lastPrinted>
  <dcterms:modified xsi:type="dcterms:W3CDTF">2021-05-14T08:54:14Z</dcterms:modified>
  <cp:revision>132</cp:revision>
  <dc:subject/>
  <dc:title>PROGRAMA DE FORMACIÓN CONTÍNUA NO AGRO GALEGO NO ANO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